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E69E" w14:textId="45412475" w:rsidR="00606E17" w:rsidRPr="00CE02C4" w:rsidRDefault="00CE02C4" w:rsidP="00CE02C4">
      <w:pPr>
        <w:jc w:val="center"/>
        <w:rPr>
          <w:rFonts w:ascii="Bradley Hand ITC" w:hAnsi="Bradley Hand ITC"/>
          <w:sz w:val="44"/>
          <w:szCs w:val="44"/>
        </w:rPr>
      </w:pPr>
      <w:r w:rsidRPr="00CE02C4">
        <w:rPr>
          <w:rFonts w:ascii="Bradley Hand ITC" w:hAnsi="Bradley Hand ITC"/>
          <w:sz w:val="44"/>
          <w:szCs w:val="44"/>
        </w:rPr>
        <w:t>Bestellformular</w:t>
      </w:r>
    </w:p>
    <w:p w14:paraId="750B0712" w14:textId="7F8EA56A" w:rsidR="00CE02C4" w:rsidRPr="00CE02C4" w:rsidRDefault="00CE02C4" w:rsidP="00CE02C4">
      <w:pPr>
        <w:rPr>
          <w:rFonts w:ascii="Bradley Hand ITC" w:hAnsi="Bradley Hand ITC" w:cs="Arial"/>
          <w:b/>
          <w:bCs/>
          <w:sz w:val="32"/>
          <w:szCs w:val="32"/>
        </w:rPr>
      </w:pPr>
      <w:r w:rsidRPr="00CE02C4">
        <w:rPr>
          <w:rFonts w:ascii="Bradley Hand ITC" w:hAnsi="Bradley Hand ITC" w:cs="Arial"/>
          <w:b/>
          <w:bCs/>
          <w:sz w:val="32"/>
          <w:szCs w:val="32"/>
        </w:rPr>
        <w:t>Kundendaten:</w:t>
      </w:r>
    </w:p>
    <w:p w14:paraId="4D46CE51" w14:textId="5F224938" w:rsidR="00CE02C4" w:rsidRPr="00CE02C4" w:rsidRDefault="00CE02C4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CE02C4">
        <w:rPr>
          <w:rFonts w:ascii="Bradley Hand ITC" w:hAnsi="Bradley Hand ITC" w:cs="Arial"/>
          <w:sz w:val="24"/>
          <w:szCs w:val="24"/>
        </w:rPr>
        <w:t>Anrede:</w:t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-835059370"/>
          <w:placeholder>
            <w:docPart w:val="0095254CBD8241B787F4A7C4B1791EE9"/>
          </w:placeholder>
          <w:showingPlcHdr/>
          <w:text/>
        </w:sdtPr>
        <w:sdtContent>
          <w:r w:rsidR="00435EA3" w:rsidRPr="00DF21BD">
            <w:rPr>
              <w:rStyle w:val="Platzhaltertext"/>
            </w:rPr>
            <w:t>Klicken oder tippen Sie hier, um Text einzugeben.</w:t>
          </w:r>
        </w:sdtContent>
      </w:sdt>
    </w:p>
    <w:p w14:paraId="7AA77452" w14:textId="3E7574B5" w:rsidR="00CE02C4" w:rsidRPr="00CE02C4" w:rsidRDefault="00CE02C4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CE02C4">
        <w:rPr>
          <w:rFonts w:ascii="Bradley Hand ITC" w:hAnsi="Bradley Hand ITC" w:cs="Arial"/>
          <w:sz w:val="24"/>
          <w:szCs w:val="24"/>
        </w:rPr>
        <w:t>Name:</w:t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1668973729"/>
          <w:placeholder>
            <w:docPart w:val="251FCE2BE63F421F811BEEF02338CB44"/>
          </w:placeholder>
          <w:showingPlcHdr/>
          <w:text/>
        </w:sdtPr>
        <w:sdtContent>
          <w:r w:rsidR="005B5BB0" w:rsidRPr="00DF21BD">
            <w:rPr>
              <w:rStyle w:val="Platzhaltertext"/>
            </w:rPr>
            <w:t>Klicken oder tippen Sie hier, um Text einzugeben.</w:t>
          </w:r>
        </w:sdtContent>
      </w:sdt>
    </w:p>
    <w:p w14:paraId="0096705E" w14:textId="595DBDFB" w:rsidR="00CE02C4" w:rsidRPr="00CE02C4" w:rsidRDefault="00CE02C4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CE02C4">
        <w:rPr>
          <w:rFonts w:ascii="Bradley Hand ITC" w:hAnsi="Bradley Hand ITC" w:cs="Arial"/>
          <w:sz w:val="24"/>
          <w:szCs w:val="24"/>
        </w:rPr>
        <w:t>Straße:</w:t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24989698"/>
          <w:placeholder>
            <w:docPart w:val="EC7E0152F3DD4C248093656F89D59B86"/>
          </w:placeholder>
          <w:showingPlcHdr/>
          <w:text/>
        </w:sdtPr>
        <w:sdtContent>
          <w:r w:rsidR="005B5BB0" w:rsidRPr="00DF21BD">
            <w:rPr>
              <w:rStyle w:val="Platzhaltertext"/>
            </w:rPr>
            <w:t>Klicken oder tippen Sie hier, um Text einzugeben.</w:t>
          </w:r>
        </w:sdtContent>
      </w:sdt>
    </w:p>
    <w:p w14:paraId="49907DC6" w14:textId="2DBE3836" w:rsidR="00CE02C4" w:rsidRPr="00CE02C4" w:rsidRDefault="00CE02C4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CE02C4">
        <w:rPr>
          <w:rFonts w:ascii="Bradley Hand ITC" w:hAnsi="Bradley Hand ITC" w:cs="Arial"/>
          <w:sz w:val="24"/>
          <w:szCs w:val="24"/>
        </w:rPr>
        <w:t>PLZ und Ort:</w:t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714475548"/>
          <w:placeholder>
            <w:docPart w:val="A87FCFEADC5A4D9F80897E15968311DF"/>
          </w:placeholder>
          <w:showingPlcHdr/>
          <w:text/>
        </w:sdtPr>
        <w:sdtContent>
          <w:r w:rsidR="005B5BB0" w:rsidRPr="00DF21BD">
            <w:rPr>
              <w:rStyle w:val="Platzhaltertext"/>
            </w:rPr>
            <w:t>Klicken oder tippen Sie hier, um Text einzugeben.</w:t>
          </w:r>
        </w:sdtContent>
      </w:sdt>
    </w:p>
    <w:p w14:paraId="144F96F6" w14:textId="60D43CD0" w:rsidR="00CE02C4" w:rsidRPr="00CE02C4" w:rsidRDefault="00CE02C4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CE02C4">
        <w:rPr>
          <w:rFonts w:ascii="Bradley Hand ITC" w:hAnsi="Bradley Hand ITC" w:cs="Arial"/>
          <w:sz w:val="24"/>
          <w:szCs w:val="24"/>
        </w:rPr>
        <w:t xml:space="preserve">Telefonnummer für Rückfragen </w:t>
      </w:r>
      <w:r w:rsidRPr="00CE02C4"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-617983137"/>
          <w:placeholder>
            <w:docPart w:val="10B424CF50C941169897069E3EEAE601"/>
          </w:placeholder>
          <w:showingPlcHdr/>
          <w:text/>
        </w:sdtPr>
        <w:sdtContent>
          <w:r w:rsidR="005B5BB0" w:rsidRPr="00DF21BD">
            <w:rPr>
              <w:rStyle w:val="Platzhaltertext"/>
            </w:rPr>
            <w:t>Klicken oder tippen Sie hier, um Text einzugeben.</w:t>
          </w:r>
        </w:sdtContent>
      </w:sdt>
    </w:p>
    <w:p w14:paraId="5390C154" w14:textId="00D73154" w:rsidR="00CE02C4" w:rsidRDefault="00CE02C4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CE02C4">
        <w:rPr>
          <w:rFonts w:ascii="Bradley Hand ITC" w:hAnsi="Bradley Hand ITC" w:cs="Arial"/>
          <w:sz w:val="24"/>
          <w:szCs w:val="24"/>
        </w:rPr>
        <w:t>E-Mail:</w:t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r w:rsidRPr="00CE02C4"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45731340"/>
          <w:placeholder>
            <w:docPart w:val="D132F94A7EF442F490A5BF81BCD9ADA3"/>
          </w:placeholder>
          <w:showingPlcHdr/>
          <w:text/>
        </w:sdtPr>
        <w:sdtContent>
          <w:r w:rsidR="005B5BB0" w:rsidRPr="00DF21BD">
            <w:rPr>
              <w:rStyle w:val="Platzhaltertext"/>
            </w:rPr>
            <w:t>Klicken oder tippen Sie hier, um Text einzugeben.</w:t>
          </w:r>
        </w:sdtContent>
      </w:sdt>
    </w:p>
    <w:p w14:paraId="607C8EDD" w14:textId="6D91CF46" w:rsidR="00CE02C4" w:rsidRDefault="00386BBE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>
        <w:rPr>
          <w:rFonts w:ascii="Bradley Hand ITC" w:hAnsi="Bradley Hand ITC" w:cs="Arial"/>
          <w:sz w:val="24"/>
          <w:szCs w:val="24"/>
        </w:rPr>
        <w:t>Abweichende Lieferadresse:</w:t>
      </w:r>
      <w:r>
        <w:rPr>
          <w:rFonts w:ascii="Bradley Hand ITC" w:hAnsi="Bradley Hand ITC" w:cs="Arial"/>
          <w:sz w:val="24"/>
          <w:szCs w:val="24"/>
        </w:rPr>
        <w:tab/>
      </w:r>
      <w:r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-1604412284"/>
          <w:placeholder>
            <w:docPart w:val="CB79C16D91304DF185066E22BAC40870"/>
          </w:placeholder>
          <w:showingPlcHdr/>
          <w:text/>
        </w:sdtPr>
        <w:sdtContent>
          <w:r w:rsidR="005B5BB0" w:rsidRPr="00DF21BD">
            <w:rPr>
              <w:rStyle w:val="Platzhaltertext"/>
            </w:rPr>
            <w:t>Klicken oder tippen Sie hier, um Text einzugeben.</w:t>
          </w:r>
        </w:sdtContent>
      </w:sdt>
    </w:p>
    <w:p w14:paraId="1F360D5A" w14:textId="5981EB6B" w:rsidR="00362CF9" w:rsidRDefault="00362CF9" w:rsidP="00675F83">
      <w:pPr>
        <w:spacing w:after="120" w:line="240" w:lineRule="auto"/>
        <w:rPr>
          <w:rFonts w:ascii="Bradley Hand ITC" w:hAnsi="Bradley Hand ITC" w:cs="Arial"/>
          <w:sz w:val="20"/>
          <w:szCs w:val="20"/>
        </w:rPr>
      </w:pPr>
      <w:r w:rsidRPr="00362CF9">
        <w:rPr>
          <w:rFonts w:ascii="Bradley Hand ITC" w:hAnsi="Bradley Hand ITC" w:cs="Arial"/>
          <w:sz w:val="24"/>
          <w:szCs w:val="24"/>
        </w:rPr>
        <w:t>Datum:</w:t>
      </w:r>
      <w:r w:rsidRPr="00362CF9">
        <w:rPr>
          <w:rFonts w:ascii="Bradley Hand ITC" w:hAnsi="Bradley Hand ITC" w:cs="Arial"/>
          <w:sz w:val="24"/>
          <w:szCs w:val="24"/>
        </w:rPr>
        <w:tab/>
      </w:r>
      <w:r w:rsidRPr="00362CF9">
        <w:rPr>
          <w:rFonts w:ascii="Bradley Hand ITC" w:hAnsi="Bradley Hand ITC" w:cs="Arial"/>
          <w:sz w:val="24"/>
          <w:szCs w:val="24"/>
        </w:rPr>
        <w:tab/>
      </w:r>
      <w:r>
        <w:rPr>
          <w:rFonts w:ascii="Bradley Hand ITC" w:hAnsi="Bradley Hand ITC" w:cs="Arial"/>
          <w:sz w:val="20"/>
          <w:szCs w:val="20"/>
        </w:rPr>
        <w:tab/>
      </w:r>
      <w:r>
        <w:rPr>
          <w:rFonts w:ascii="Bradley Hand ITC" w:hAnsi="Bradley Hand ITC" w:cs="Arial"/>
          <w:sz w:val="20"/>
          <w:szCs w:val="20"/>
        </w:rPr>
        <w:tab/>
      </w:r>
      <w:sdt>
        <w:sdtPr>
          <w:rPr>
            <w:rFonts w:ascii="Bradley Hand ITC" w:hAnsi="Bradley Hand ITC" w:cs="Arial"/>
            <w:sz w:val="20"/>
            <w:szCs w:val="20"/>
          </w:rPr>
          <w:id w:val="-1362438924"/>
          <w:placeholder>
            <w:docPart w:val="C863FAF8EBF442F7B759A47D655A4AE8"/>
          </w:placeholder>
          <w:showingPlcHdr/>
          <w:text/>
        </w:sdtPr>
        <w:sdtContent>
          <w:r w:rsidRPr="00DF21BD">
            <w:rPr>
              <w:rStyle w:val="Platzhaltertext"/>
            </w:rPr>
            <w:t>Klicken oder tippen Sie hier, um Text einzugeben.</w:t>
          </w:r>
        </w:sdtContent>
      </w:sdt>
    </w:p>
    <w:p w14:paraId="27B328EE" w14:textId="77777777" w:rsidR="00362CF9" w:rsidRPr="00CE02C4" w:rsidRDefault="00362CF9" w:rsidP="00362CF9">
      <w:pPr>
        <w:spacing w:after="0" w:line="240" w:lineRule="auto"/>
        <w:rPr>
          <w:rFonts w:ascii="Bradley Hand ITC" w:hAnsi="Bradley Hand ITC" w:cs="Arial"/>
          <w:sz w:val="24"/>
          <w:szCs w:val="24"/>
        </w:rPr>
      </w:pPr>
    </w:p>
    <w:p w14:paraId="13F53B2A" w14:textId="2701C3BC" w:rsidR="00CE02C4" w:rsidRPr="00CE02C4" w:rsidRDefault="00CE02C4" w:rsidP="00CE02C4">
      <w:pPr>
        <w:rPr>
          <w:rFonts w:ascii="Bradley Hand ITC" w:hAnsi="Bradley Hand ITC" w:cs="Arial"/>
          <w:b/>
          <w:bCs/>
          <w:sz w:val="32"/>
          <w:szCs w:val="32"/>
        </w:rPr>
      </w:pPr>
      <w:r w:rsidRPr="00CE02C4">
        <w:rPr>
          <w:rFonts w:ascii="Bradley Hand ITC" w:hAnsi="Bradley Hand ITC" w:cs="Arial"/>
          <w:b/>
          <w:bCs/>
          <w:sz w:val="32"/>
          <w:szCs w:val="32"/>
        </w:rPr>
        <w:t>Bestellung:</w:t>
      </w:r>
    </w:p>
    <w:tbl>
      <w:tblPr>
        <w:tblStyle w:val="Tabellenraster"/>
        <w:tblW w:w="9175" w:type="dxa"/>
        <w:tblLayout w:type="fixed"/>
        <w:tblLook w:val="04A0" w:firstRow="1" w:lastRow="0" w:firstColumn="1" w:lastColumn="0" w:noHBand="0" w:noVBand="1"/>
      </w:tblPr>
      <w:tblGrid>
        <w:gridCol w:w="1934"/>
        <w:gridCol w:w="1780"/>
        <w:gridCol w:w="1824"/>
        <w:gridCol w:w="1768"/>
        <w:gridCol w:w="1869"/>
      </w:tblGrid>
      <w:tr w:rsidR="008D0CB4" w:rsidRPr="00CE02C4" w14:paraId="50C38A60" w14:textId="0FAA9E03" w:rsidTr="008D0CB4">
        <w:trPr>
          <w:trHeight w:val="567"/>
        </w:trPr>
        <w:tc>
          <w:tcPr>
            <w:tcW w:w="1934" w:type="dxa"/>
            <w:vAlign w:val="center"/>
          </w:tcPr>
          <w:p w14:paraId="4F31FAC7" w14:textId="63BF278A" w:rsidR="008D0CB4" w:rsidRPr="00CE02C4" w:rsidRDefault="008D0CB4" w:rsidP="00CE02C4">
            <w:pPr>
              <w:rPr>
                <w:rFonts w:ascii="Bradley Hand ITC" w:hAnsi="Bradley Hand ITC" w:cs="Arial"/>
              </w:rPr>
            </w:pPr>
            <w:r w:rsidRPr="00CE02C4">
              <w:rPr>
                <w:rFonts w:ascii="Bradley Hand ITC" w:hAnsi="Bradley Hand ITC" w:cs="Arial"/>
              </w:rPr>
              <w:t>Produkt</w:t>
            </w:r>
          </w:p>
        </w:tc>
        <w:tc>
          <w:tcPr>
            <w:tcW w:w="1780" w:type="dxa"/>
            <w:vAlign w:val="center"/>
          </w:tcPr>
          <w:p w14:paraId="4B6E713E" w14:textId="4C3027C1" w:rsidR="008D0CB4" w:rsidRPr="00CE02C4" w:rsidRDefault="008D0CB4" w:rsidP="00CE02C4">
            <w:pPr>
              <w:rPr>
                <w:rFonts w:ascii="Bradley Hand ITC" w:hAnsi="Bradley Hand ITC" w:cs="Arial"/>
              </w:rPr>
            </w:pPr>
            <w:r w:rsidRPr="00CE02C4">
              <w:rPr>
                <w:rFonts w:ascii="Bradley Hand ITC" w:hAnsi="Bradley Hand ITC" w:cs="Arial"/>
              </w:rPr>
              <w:t>Größe</w:t>
            </w:r>
          </w:p>
        </w:tc>
        <w:tc>
          <w:tcPr>
            <w:tcW w:w="1824" w:type="dxa"/>
            <w:vAlign w:val="center"/>
          </w:tcPr>
          <w:p w14:paraId="66FB4644" w14:textId="5ABDBC3E" w:rsidR="008D0CB4" w:rsidRPr="00CE02C4" w:rsidRDefault="008D0CB4" w:rsidP="00CE02C4">
            <w:pPr>
              <w:rPr>
                <w:rFonts w:ascii="Bradley Hand ITC" w:hAnsi="Bradley Hand ITC" w:cs="Arial"/>
              </w:rPr>
            </w:pPr>
            <w:r w:rsidRPr="00CE02C4">
              <w:rPr>
                <w:rFonts w:ascii="Bradley Hand ITC" w:hAnsi="Bradley Hand ITC" w:cs="Arial"/>
              </w:rPr>
              <w:t>Anzahl</w:t>
            </w:r>
          </w:p>
        </w:tc>
        <w:tc>
          <w:tcPr>
            <w:tcW w:w="1768" w:type="dxa"/>
            <w:vAlign w:val="center"/>
          </w:tcPr>
          <w:p w14:paraId="2EFA9FDC" w14:textId="6A318D2E" w:rsidR="008D0CB4" w:rsidRPr="00CE02C4" w:rsidRDefault="008D0CB4" w:rsidP="00CE02C4">
            <w:pPr>
              <w:rPr>
                <w:rFonts w:ascii="Bradley Hand ITC" w:hAnsi="Bradley Hand ITC" w:cs="Arial"/>
              </w:rPr>
            </w:pPr>
            <w:r w:rsidRPr="00CE02C4">
              <w:rPr>
                <w:rFonts w:ascii="Bradley Hand ITC" w:hAnsi="Bradley Hand ITC" w:cs="Arial"/>
              </w:rPr>
              <w:t>Stoffe</w:t>
            </w:r>
          </w:p>
        </w:tc>
        <w:tc>
          <w:tcPr>
            <w:tcW w:w="1869" w:type="dxa"/>
            <w:vAlign w:val="center"/>
          </w:tcPr>
          <w:p w14:paraId="4A6455A1" w14:textId="77777777" w:rsidR="008D0CB4" w:rsidRDefault="008D0CB4" w:rsidP="00CE02C4">
            <w:pPr>
              <w:rPr>
                <w:rFonts w:ascii="Bradley Hand ITC" w:hAnsi="Bradley Hand ITC" w:cs="Arial"/>
              </w:rPr>
            </w:pPr>
            <w:r w:rsidRPr="00CE02C4">
              <w:rPr>
                <w:rFonts w:ascii="Bradley Hand ITC" w:hAnsi="Bradley Hand ITC" w:cs="Arial"/>
              </w:rPr>
              <w:t>Bemerkung</w:t>
            </w:r>
          </w:p>
          <w:p w14:paraId="1F7C8D18" w14:textId="261808BC" w:rsidR="008D0CB4" w:rsidRPr="00CE02C4" w:rsidRDefault="008D0CB4" w:rsidP="00CE02C4">
            <w:pPr>
              <w:rPr>
                <w:rFonts w:ascii="Bradley Hand ITC" w:hAnsi="Bradley Hand ITC" w:cs="Arial"/>
              </w:rPr>
            </w:pPr>
            <w:r>
              <w:rPr>
                <w:rFonts w:ascii="Bradley Hand ITC" w:hAnsi="Bradley Hand ITC" w:cs="Arial"/>
              </w:rPr>
              <w:t>z.B. Name bei Personalisierung</w:t>
            </w:r>
          </w:p>
        </w:tc>
      </w:tr>
      <w:tr w:rsidR="008D0CB4" w:rsidRPr="00CE02C4" w14:paraId="3DD4BEDF" w14:textId="083D8772" w:rsidTr="008D0CB4">
        <w:trPr>
          <w:trHeight w:val="567"/>
        </w:trPr>
        <w:sdt>
          <w:sdtPr>
            <w:rPr>
              <w:rFonts w:ascii="Bradley Hand ITC" w:hAnsi="Bradley Hand ITC" w:cs="Arial"/>
            </w:rPr>
            <w:id w:val="-1883396084"/>
            <w:placeholder>
              <w:docPart w:val="EABFDA3F1E8F44D186BE5B4870ED7AA5"/>
            </w:placeholder>
            <w:showingPlcHdr/>
            <w:text/>
          </w:sdtPr>
          <w:sdtContent>
            <w:tc>
              <w:tcPr>
                <w:tcW w:w="1934" w:type="dxa"/>
                <w:vAlign w:val="center"/>
              </w:tcPr>
              <w:p w14:paraId="78A05F63" w14:textId="2A8530A3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Produkt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1235080908"/>
            <w:placeholder>
              <w:docPart w:val="778F4B48A6244D718BF90D72A92257F3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3B7842FD" w14:textId="60F5018A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 xml:space="preserve">Größe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2047012816"/>
            <w:placeholder>
              <w:docPart w:val="822DFA3EA6A543C9BD2E4EAD1147F9A9"/>
            </w:placeholder>
            <w:showingPlcHdr/>
            <w:text/>
          </w:sdtPr>
          <w:sdtContent>
            <w:tc>
              <w:tcPr>
                <w:tcW w:w="1824" w:type="dxa"/>
                <w:vAlign w:val="center"/>
              </w:tcPr>
              <w:p w14:paraId="0FAEBEA7" w14:textId="09A0F6B4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 xml:space="preserve">Anzahl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986449499"/>
            <w:placeholder>
              <w:docPart w:val="79D1E19FB38F4CC9B55EFE043C3A7E15"/>
            </w:placeholder>
            <w:showingPlcHdr/>
            <w:text/>
          </w:sdtPr>
          <w:sdtContent>
            <w:tc>
              <w:tcPr>
                <w:tcW w:w="1768" w:type="dxa"/>
                <w:vAlign w:val="center"/>
              </w:tcPr>
              <w:p w14:paraId="4FF0F1B0" w14:textId="5F07386E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Stoffeauswahl eingeben</w:t>
                </w:r>
                <w:r w:rsidRPr="00DF21B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1976979751"/>
            <w:placeholder>
              <w:docPart w:val="07259D934737498C81B2B38C53619876"/>
            </w:placeholder>
            <w:showingPlcHdr/>
            <w:text/>
          </w:sdtPr>
          <w:sdtContent>
            <w:tc>
              <w:tcPr>
                <w:tcW w:w="1869" w:type="dxa"/>
                <w:vAlign w:val="center"/>
              </w:tcPr>
              <w:p w14:paraId="3B81DCF5" w14:textId="763B8E72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Bemerkung</w:t>
                </w:r>
                <w:r w:rsidR="00675F83">
                  <w:rPr>
                    <w:rStyle w:val="Platzhaltertext"/>
                  </w:rPr>
                  <w:t xml:space="preserve"> eingeben</w:t>
                </w:r>
              </w:p>
            </w:tc>
          </w:sdtContent>
        </w:sdt>
      </w:tr>
      <w:tr w:rsidR="008D0CB4" w:rsidRPr="00CE02C4" w14:paraId="52C5C2A2" w14:textId="000673DB" w:rsidTr="008D0CB4">
        <w:trPr>
          <w:trHeight w:val="567"/>
        </w:trPr>
        <w:sdt>
          <w:sdtPr>
            <w:rPr>
              <w:rFonts w:ascii="Bradley Hand ITC" w:hAnsi="Bradley Hand ITC" w:cs="Arial"/>
            </w:rPr>
            <w:id w:val="1201442183"/>
            <w:placeholder>
              <w:docPart w:val="EA79988DB70D4082B6BE86AACC404527"/>
            </w:placeholder>
            <w:showingPlcHdr/>
            <w:text/>
          </w:sdtPr>
          <w:sdtContent>
            <w:tc>
              <w:tcPr>
                <w:tcW w:w="1934" w:type="dxa"/>
                <w:vAlign w:val="center"/>
              </w:tcPr>
              <w:p w14:paraId="25AB3F50" w14:textId="52A7964F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Produkt</w:t>
                </w:r>
                <w:r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1964492161"/>
            <w:placeholder>
              <w:docPart w:val="95A92285DCDC479EA9C2F7AE8B1F74FF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35A8B2C9" w14:textId="37C18F79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Größe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339168975"/>
            <w:placeholder>
              <w:docPart w:val="4FF56E73E5144F59953BBC91C9D942DE"/>
            </w:placeholder>
            <w:showingPlcHdr/>
            <w:text/>
          </w:sdtPr>
          <w:sdtContent>
            <w:tc>
              <w:tcPr>
                <w:tcW w:w="1824" w:type="dxa"/>
                <w:vAlign w:val="center"/>
              </w:tcPr>
              <w:p w14:paraId="23DF90E1" w14:textId="04945227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Anzahl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487318986"/>
            <w:placeholder>
              <w:docPart w:val="D8B2BA5284CE421B8760F2698D1C4D82"/>
            </w:placeholder>
            <w:showingPlcHdr/>
            <w:text/>
          </w:sdtPr>
          <w:sdtContent>
            <w:tc>
              <w:tcPr>
                <w:tcW w:w="1768" w:type="dxa"/>
                <w:vAlign w:val="center"/>
              </w:tcPr>
              <w:p w14:paraId="412B4442" w14:textId="703C7471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Stoffeauswahl eingeben</w:t>
                </w:r>
                <w:r w:rsidRPr="00DF21B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511036560"/>
            <w:placeholder>
              <w:docPart w:val="191A62FF7D4A42BA9F47FDFAC0FB08CE"/>
            </w:placeholder>
            <w:showingPlcHdr/>
            <w:text/>
          </w:sdtPr>
          <w:sdtContent>
            <w:tc>
              <w:tcPr>
                <w:tcW w:w="1869" w:type="dxa"/>
                <w:vAlign w:val="center"/>
              </w:tcPr>
              <w:p w14:paraId="12974BAA" w14:textId="0EE323B8" w:rsidR="008D0CB4" w:rsidRPr="00CE02C4" w:rsidRDefault="00675F83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Bemerkung eingeben</w:t>
                </w:r>
              </w:p>
            </w:tc>
          </w:sdtContent>
        </w:sdt>
      </w:tr>
      <w:tr w:rsidR="008D0CB4" w:rsidRPr="00CE02C4" w14:paraId="7CA89121" w14:textId="513E6797" w:rsidTr="008D0CB4">
        <w:trPr>
          <w:trHeight w:val="567"/>
        </w:trPr>
        <w:sdt>
          <w:sdtPr>
            <w:rPr>
              <w:rFonts w:ascii="Bradley Hand ITC" w:hAnsi="Bradley Hand ITC" w:cs="Arial"/>
            </w:rPr>
            <w:id w:val="-150063197"/>
            <w:placeholder>
              <w:docPart w:val="6759D1A2AEEE4DE4BBB69D7E255C3556"/>
            </w:placeholder>
            <w:showingPlcHdr/>
            <w:text/>
          </w:sdtPr>
          <w:sdtContent>
            <w:tc>
              <w:tcPr>
                <w:tcW w:w="1934" w:type="dxa"/>
                <w:vAlign w:val="center"/>
              </w:tcPr>
              <w:p w14:paraId="07C891DA" w14:textId="023E3E47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Produkt</w:t>
                </w:r>
                <w:r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2056852361"/>
            <w:placeholder>
              <w:docPart w:val="C4B091686A474F5AA58FAD7E94DAE005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3490193C" w14:textId="76E47A96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Größe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1892231578"/>
            <w:placeholder>
              <w:docPart w:val="06A35D7ED2AF4AD6B351938E83E09B4E"/>
            </w:placeholder>
            <w:showingPlcHdr/>
            <w:text/>
          </w:sdtPr>
          <w:sdtContent>
            <w:tc>
              <w:tcPr>
                <w:tcW w:w="1824" w:type="dxa"/>
                <w:vAlign w:val="center"/>
              </w:tcPr>
              <w:p w14:paraId="1724DFC0" w14:textId="26A405CC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Anzahl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292686194"/>
            <w:placeholder>
              <w:docPart w:val="2F0BB02F58E547EC9D55916809712A23"/>
            </w:placeholder>
            <w:showingPlcHdr/>
            <w:text/>
          </w:sdtPr>
          <w:sdtContent>
            <w:tc>
              <w:tcPr>
                <w:tcW w:w="1768" w:type="dxa"/>
                <w:vAlign w:val="center"/>
              </w:tcPr>
              <w:p w14:paraId="285ECAFB" w14:textId="0DB3F456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Stoffeauswahl eingeben</w:t>
                </w:r>
                <w:r w:rsidRPr="00DF21B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548109872"/>
            <w:placeholder>
              <w:docPart w:val="A0FB6A27B85640F3AA0C654B84E039C6"/>
            </w:placeholder>
            <w:showingPlcHdr/>
            <w:text/>
          </w:sdtPr>
          <w:sdtContent>
            <w:tc>
              <w:tcPr>
                <w:tcW w:w="1869" w:type="dxa"/>
                <w:vAlign w:val="center"/>
              </w:tcPr>
              <w:p w14:paraId="6218E124" w14:textId="2FDC54F2" w:rsidR="008D0CB4" w:rsidRPr="00CE02C4" w:rsidRDefault="00675F83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Bemerkung eingeben</w:t>
                </w:r>
              </w:p>
            </w:tc>
          </w:sdtContent>
        </w:sdt>
      </w:tr>
      <w:tr w:rsidR="008D0CB4" w:rsidRPr="00CE02C4" w14:paraId="6BAE31E3" w14:textId="6F820F2C" w:rsidTr="008D0CB4">
        <w:trPr>
          <w:trHeight w:val="567"/>
        </w:trPr>
        <w:sdt>
          <w:sdtPr>
            <w:rPr>
              <w:rFonts w:ascii="Bradley Hand ITC" w:hAnsi="Bradley Hand ITC" w:cs="Arial"/>
            </w:rPr>
            <w:id w:val="-795678860"/>
            <w:placeholder>
              <w:docPart w:val="F2744DD61E8F40EC8A30F2E5159F0FBA"/>
            </w:placeholder>
            <w:showingPlcHdr/>
            <w:text/>
          </w:sdtPr>
          <w:sdtContent>
            <w:tc>
              <w:tcPr>
                <w:tcW w:w="1934" w:type="dxa"/>
                <w:vAlign w:val="center"/>
              </w:tcPr>
              <w:p w14:paraId="69D48AA8" w14:textId="28E7DAA6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Produkt</w:t>
                </w:r>
                <w:r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672185424"/>
            <w:placeholder>
              <w:docPart w:val="F9F4211908F84741AC2AB316E232E7F6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19D84FFC" w14:textId="02F6AA23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Größe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617571423"/>
            <w:placeholder>
              <w:docPart w:val="CC98E2F3F70F47CF9E0568728B45CE6D"/>
            </w:placeholder>
            <w:showingPlcHdr/>
            <w:text/>
          </w:sdtPr>
          <w:sdtContent>
            <w:tc>
              <w:tcPr>
                <w:tcW w:w="1824" w:type="dxa"/>
                <w:vAlign w:val="center"/>
              </w:tcPr>
              <w:p w14:paraId="1A81412E" w14:textId="75B74679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Anzahl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1121653747"/>
            <w:placeholder>
              <w:docPart w:val="5645DC7281DB4AAA8C2EADDA999818EC"/>
            </w:placeholder>
            <w:showingPlcHdr/>
            <w:text/>
          </w:sdtPr>
          <w:sdtContent>
            <w:tc>
              <w:tcPr>
                <w:tcW w:w="1768" w:type="dxa"/>
                <w:vAlign w:val="center"/>
              </w:tcPr>
              <w:p w14:paraId="5D0BD351" w14:textId="4D7E9DE2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Stoffeauswahl eingeben</w:t>
                </w:r>
                <w:r w:rsidRPr="00DF21B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1492994724"/>
            <w:placeholder>
              <w:docPart w:val="57C2F436A5CB4A019D155820F4AE7FF8"/>
            </w:placeholder>
            <w:showingPlcHdr/>
            <w:text/>
          </w:sdtPr>
          <w:sdtContent>
            <w:tc>
              <w:tcPr>
                <w:tcW w:w="1869" w:type="dxa"/>
                <w:vAlign w:val="center"/>
              </w:tcPr>
              <w:p w14:paraId="6B8CF6CE" w14:textId="6E7CD0FB" w:rsidR="008D0CB4" w:rsidRPr="00CE02C4" w:rsidRDefault="00675F83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Bemerkung eingeben</w:t>
                </w:r>
              </w:p>
            </w:tc>
          </w:sdtContent>
        </w:sdt>
      </w:tr>
      <w:tr w:rsidR="008D0CB4" w:rsidRPr="00CE02C4" w14:paraId="70700005" w14:textId="77777777" w:rsidTr="008D0CB4">
        <w:trPr>
          <w:trHeight w:val="567"/>
        </w:trPr>
        <w:sdt>
          <w:sdtPr>
            <w:rPr>
              <w:rFonts w:ascii="Bradley Hand ITC" w:hAnsi="Bradley Hand ITC" w:cs="Arial"/>
            </w:rPr>
            <w:id w:val="-711274452"/>
            <w:placeholder>
              <w:docPart w:val="868B07004A0B4FADB7F83015DFDF108F"/>
            </w:placeholder>
            <w:showingPlcHdr/>
            <w:text/>
          </w:sdtPr>
          <w:sdtContent>
            <w:tc>
              <w:tcPr>
                <w:tcW w:w="1934" w:type="dxa"/>
                <w:vAlign w:val="center"/>
              </w:tcPr>
              <w:p w14:paraId="530A64EB" w14:textId="61BBD644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Produkt</w:t>
                </w:r>
                <w:r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1567916151"/>
            <w:placeholder>
              <w:docPart w:val="559316F2B02F405C839D71230C972C26"/>
            </w:placeholder>
            <w:showingPlcHdr/>
            <w:text/>
          </w:sdtPr>
          <w:sdtContent>
            <w:tc>
              <w:tcPr>
                <w:tcW w:w="1780" w:type="dxa"/>
                <w:vAlign w:val="center"/>
              </w:tcPr>
              <w:p w14:paraId="50CE7685" w14:textId="54EDFC64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Größe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1783951757"/>
            <w:placeholder>
              <w:docPart w:val="2FECFD57B9F944869BB21D26D1807CDC"/>
            </w:placeholder>
            <w:showingPlcHdr/>
            <w:text/>
          </w:sdtPr>
          <w:sdtContent>
            <w:tc>
              <w:tcPr>
                <w:tcW w:w="1824" w:type="dxa"/>
                <w:vAlign w:val="center"/>
              </w:tcPr>
              <w:p w14:paraId="1BA59C6B" w14:textId="505B2B92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Anzahl eingeben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-585294620"/>
            <w:placeholder>
              <w:docPart w:val="A9158CA16277496486C41EF1EA6C527E"/>
            </w:placeholder>
            <w:showingPlcHdr/>
            <w:text/>
          </w:sdtPr>
          <w:sdtContent>
            <w:tc>
              <w:tcPr>
                <w:tcW w:w="1768" w:type="dxa"/>
                <w:vAlign w:val="center"/>
              </w:tcPr>
              <w:p w14:paraId="3B6E6F04" w14:textId="505B152D" w:rsidR="008D0CB4" w:rsidRPr="00CE02C4" w:rsidRDefault="008D0CB4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Stoffeauswahl eingeben</w:t>
                </w:r>
                <w:r w:rsidRPr="00DF21B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radley Hand ITC" w:hAnsi="Bradley Hand ITC" w:cs="Arial"/>
            </w:rPr>
            <w:id w:val="127599276"/>
            <w:placeholder>
              <w:docPart w:val="0A55A63B3D894C379BDEFAFDB78F2CDA"/>
            </w:placeholder>
            <w:showingPlcHdr/>
            <w:text/>
          </w:sdtPr>
          <w:sdtContent>
            <w:tc>
              <w:tcPr>
                <w:tcW w:w="1869" w:type="dxa"/>
                <w:vAlign w:val="center"/>
              </w:tcPr>
              <w:p w14:paraId="16A5C47F" w14:textId="660E90E4" w:rsidR="008D0CB4" w:rsidRPr="00CE02C4" w:rsidRDefault="00675F83" w:rsidP="00CE02C4">
                <w:pPr>
                  <w:rPr>
                    <w:rFonts w:ascii="Bradley Hand ITC" w:hAnsi="Bradley Hand ITC" w:cs="Arial"/>
                  </w:rPr>
                </w:pPr>
                <w:r>
                  <w:rPr>
                    <w:rStyle w:val="Platzhaltertext"/>
                  </w:rPr>
                  <w:t>Bemerkung eingeben</w:t>
                </w:r>
              </w:p>
            </w:tc>
          </w:sdtContent>
        </w:sdt>
      </w:tr>
    </w:tbl>
    <w:p w14:paraId="57C153B4" w14:textId="77777777" w:rsidR="00675F83" w:rsidRDefault="00675F83" w:rsidP="00CE02C4">
      <w:pPr>
        <w:rPr>
          <w:rFonts w:ascii="Bradley Hand ITC" w:hAnsi="Bradley Hand ITC" w:cs="Arial"/>
          <w:sz w:val="24"/>
          <w:szCs w:val="24"/>
        </w:rPr>
      </w:pPr>
    </w:p>
    <w:p w14:paraId="454CEFB8" w14:textId="6B98960D" w:rsidR="00386BBE" w:rsidRDefault="00386BBE" w:rsidP="00CE02C4">
      <w:pPr>
        <w:rPr>
          <w:rFonts w:ascii="Bradley Hand ITC" w:hAnsi="Bradley Hand ITC" w:cs="Arial"/>
          <w:sz w:val="24"/>
          <w:szCs w:val="24"/>
        </w:rPr>
      </w:pPr>
      <w:r>
        <w:rPr>
          <w:rFonts w:ascii="Bradley Hand ITC" w:hAnsi="Bradley Hand ITC" w:cs="Arial"/>
          <w:sz w:val="24"/>
          <w:szCs w:val="24"/>
        </w:rPr>
        <w:t>Da ist sich um Individualprodukte handelt ist die Bestellung verbindlich.</w:t>
      </w:r>
    </w:p>
    <w:p w14:paraId="46E97F62" w14:textId="0AA4F10E" w:rsidR="00386BBE" w:rsidRDefault="00CE02C4" w:rsidP="00CE02C4">
      <w:pPr>
        <w:rPr>
          <w:rFonts w:ascii="Bradley Hand ITC" w:hAnsi="Bradley Hand ITC" w:cs="Arial"/>
          <w:sz w:val="20"/>
          <w:szCs w:val="20"/>
        </w:rPr>
      </w:pPr>
      <w:r w:rsidRPr="00CE02C4">
        <w:rPr>
          <w:rFonts w:ascii="Bradley Hand ITC" w:hAnsi="Bradley Hand ITC" w:cs="Arial"/>
          <w:sz w:val="20"/>
          <w:szCs w:val="20"/>
        </w:rPr>
        <w:t xml:space="preserve">Sie haben noch Fragen? Sie erreichen mich per E-Mail </w:t>
      </w:r>
      <w:hyperlink r:id="rId6" w:history="1">
        <w:r w:rsidRPr="00CE02C4">
          <w:rPr>
            <w:rFonts w:ascii="Bradley Hand ITC" w:hAnsi="Bradley Hand ITC"/>
            <w:sz w:val="20"/>
            <w:szCs w:val="20"/>
          </w:rPr>
          <w:t>info@atelier-rath.de</w:t>
        </w:r>
      </w:hyperlink>
      <w:r w:rsidRPr="00CE02C4">
        <w:rPr>
          <w:rFonts w:ascii="Bradley Hand ITC" w:hAnsi="Bradley Hand ITC" w:cs="Arial"/>
          <w:sz w:val="20"/>
          <w:szCs w:val="20"/>
        </w:rPr>
        <w:t xml:space="preserve"> oder per Telefon</w:t>
      </w:r>
      <w:r>
        <w:rPr>
          <w:rFonts w:ascii="Bradley Hand ITC" w:hAnsi="Bradley Hand ITC" w:cs="Arial"/>
          <w:sz w:val="20"/>
          <w:szCs w:val="20"/>
        </w:rPr>
        <w:t xml:space="preserve"> </w:t>
      </w:r>
      <w:r w:rsidRPr="00CE02C4">
        <w:rPr>
          <w:rFonts w:ascii="Bradley Hand ITC" w:hAnsi="Bradley Hand ITC" w:cs="Arial"/>
          <w:sz w:val="20"/>
          <w:szCs w:val="20"/>
        </w:rPr>
        <w:t>/</w:t>
      </w:r>
      <w:r>
        <w:rPr>
          <w:rFonts w:ascii="Bradley Hand ITC" w:hAnsi="Bradley Hand ITC" w:cs="Arial"/>
          <w:sz w:val="20"/>
          <w:szCs w:val="20"/>
        </w:rPr>
        <w:t xml:space="preserve"> </w:t>
      </w:r>
      <w:r w:rsidRPr="00CE02C4">
        <w:rPr>
          <w:rFonts w:ascii="Bradley Hand ITC" w:hAnsi="Bradley Hand ITC" w:cs="Arial"/>
          <w:sz w:val="20"/>
          <w:szCs w:val="20"/>
        </w:rPr>
        <w:t>whatsapp unter 0176/23164380</w:t>
      </w:r>
      <w:r>
        <w:rPr>
          <w:rFonts w:ascii="Bradley Hand ITC" w:hAnsi="Bradley Hand ITC" w:cs="Arial"/>
          <w:sz w:val="20"/>
          <w:szCs w:val="20"/>
        </w:rPr>
        <w:t xml:space="preserve"> </w:t>
      </w:r>
      <w:r>
        <w:rPr>
          <w:rFonts w:ascii="Bradley Hand ITC" w:hAnsi="Bradley Hand ITC" w:cs="Arial"/>
          <w:sz w:val="20"/>
          <w:szCs w:val="20"/>
        </w:rPr>
        <w:br/>
      </w:r>
      <w:r w:rsidRPr="00CE02C4">
        <w:rPr>
          <w:rFonts w:ascii="Bradley Hand ITC" w:hAnsi="Bradley Hand ITC" w:cs="Arial"/>
          <w:sz w:val="20"/>
          <w:szCs w:val="20"/>
        </w:rPr>
        <w:t xml:space="preserve">Zahlung per Vorkasse </w:t>
      </w:r>
      <w:r w:rsidR="00386BBE">
        <w:rPr>
          <w:rFonts w:ascii="Bradley Hand ITC" w:hAnsi="Bradley Hand ITC" w:cs="Arial"/>
          <w:sz w:val="20"/>
          <w:szCs w:val="20"/>
        </w:rPr>
        <w:t>Überweisung oder Bar.</w:t>
      </w:r>
    </w:p>
    <w:p w14:paraId="2415A08E" w14:textId="49B6C4B5" w:rsidR="00CE02C4" w:rsidRDefault="00CE02C4" w:rsidP="00CE02C4">
      <w:pPr>
        <w:rPr>
          <w:rFonts w:ascii="Bradley Hand ITC" w:hAnsi="Bradley Hand ITC" w:cs="Arial"/>
          <w:sz w:val="20"/>
          <w:szCs w:val="20"/>
        </w:rPr>
      </w:pPr>
      <w:r w:rsidRPr="00CE02C4">
        <w:rPr>
          <w:rFonts w:ascii="Bradley Hand ITC" w:hAnsi="Bradley Hand ITC" w:cs="Arial"/>
          <w:sz w:val="20"/>
          <w:szCs w:val="20"/>
        </w:rPr>
        <w:t>Lieferzeiten</w:t>
      </w:r>
      <w:r w:rsidR="00386BBE">
        <w:rPr>
          <w:rFonts w:ascii="Bradley Hand ITC" w:hAnsi="Bradley Hand ITC" w:cs="Arial"/>
          <w:sz w:val="20"/>
          <w:szCs w:val="20"/>
        </w:rPr>
        <w:t>/AGB/Datenschutzerklärung</w:t>
      </w:r>
      <w:r w:rsidRPr="00CE02C4">
        <w:rPr>
          <w:rFonts w:ascii="Bradley Hand ITC" w:hAnsi="Bradley Hand ITC" w:cs="Arial"/>
          <w:sz w:val="20"/>
          <w:szCs w:val="20"/>
        </w:rPr>
        <w:t xml:space="preserve"> entnehmen Sie bitte meiner Homepage</w:t>
      </w:r>
      <w:r w:rsidR="00362CF9">
        <w:rPr>
          <w:rFonts w:ascii="Bradley Hand ITC" w:hAnsi="Bradley Hand ITC" w:cs="Arial"/>
          <w:sz w:val="20"/>
          <w:szCs w:val="20"/>
        </w:rPr>
        <w:t xml:space="preserve"> unter rechtliches</w:t>
      </w:r>
    </w:p>
    <w:p w14:paraId="7435708C" w14:textId="77777777" w:rsidR="00675F83" w:rsidRDefault="00675F83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>
        <w:rPr>
          <w:rFonts w:ascii="Bradley Hand ITC" w:hAnsi="Bradley Hand ITC" w:cs="Arial"/>
          <w:sz w:val="24"/>
          <w:szCs w:val="24"/>
        </w:rPr>
        <w:t xml:space="preserve">Bestellbestätigung </w:t>
      </w:r>
    </w:p>
    <w:p w14:paraId="091A5BA3" w14:textId="311E587D" w:rsidR="00675F83" w:rsidRDefault="00675F83" w:rsidP="00675F83">
      <w:pPr>
        <w:spacing w:after="120" w:line="240" w:lineRule="auto"/>
        <w:rPr>
          <w:rFonts w:ascii="Bradley Hand ITC" w:hAnsi="Bradley Hand ITC" w:cs="Arial"/>
          <w:sz w:val="24"/>
          <w:szCs w:val="24"/>
        </w:rPr>
      </w:pPr>
      <w:r w:rsidRPr="00675F83">
        <w:rPr>
          <w:rFonts w:ascii="Bradley Hand ITC" w:hAnsi="Bradley Hand ITC" w:cs="Arial"/>
          <w:b/>
          <w:bCs/>
          <w:sz w:val="24"/>
          <w:szCs w:val="24"/>
        </w:rPr>
        <w:t>Unterschrift Kunde:</w:t>
      </w:r>
      <w:r>
        <w:rPr>
          <w:rFonts w:ascii="Bradley Hand ITC" w:hAnsi="Bradley Hand ITC" w:cs="Arial"/>
          <w:sz w:val="24"/>
          <w:szCs w:val="24"/>
        </w:rPr>
        <w:t xml:space="preserve"> </w:t>
      </w:r>
      <w:r>
        <w:rPr>
          <w:rFonts w:ascii="Bradley Hand ITC" w:hAnsi="Bradley Hand ITC" w:cs="Arial"/>
          <w:sz w:val="24"/>
          <w:szCs w:val="24"/>
        </w:rPr>
        <w:tab/>
      </w:r>
      <w:sdt>
        <w:sdtPr>
          <w:rPr>
            <w:rFonts w:ascii="Bradley Hand ITC" w:hAnsi="Bradley Hand ITC" w:cs="Arial"/>
            <w:sz w:val="24"/>
            <w:szCs w:val="24"/>
          </w:rPr>
          <w:id w:val="1809517196"/>
          <w:placeholder>
            <w:docPart w:val="7D3668AE085F430180A3D318FD2677C7"/>
          </w:placeholder>
          <w:temporary/>
          <w:showingPlcHdr/>
          <w:text/>
        </w:sdtPr>
        <w:sdtContent>
          <w:r>
            <w:rPr>
              <w:rStyle w:val="Platzhaltertext"/>
            </w:rPr>
            <w:t>Bitte hier unterschreiben</w:t>
          </w:r>
          <w:r w:rsidRPr="00DF21BD">
            <w:rPr>
              <w:rStyle w:val="Platzhaltertext"/>
            </w:rPr>
            <w:t>.</w:t>
          </w:r>
        </w:sdtContent>
      </w:sdt>
    </w:p>
    <w:p w14:paraId="24FFEC56" w14:textId="77777777" w:rsidR="00675F83" w:rsidRPr="00CE02C4" w:rsidRDefault="00675F83" w:rsidP="00CE02C4">
      <w:pPr>
        <w:rPr>
          <w:rFonts w:ascii="Bradley Hand ITC" w:hAnsi="Bradley Hand ITC" w:cs="Arial"/>
          <w:sz w:val="24"/>
          <w:szCs w:val="24"/>
        </w:rPr>
      </w:pPr>
    </w:p>
    <w:sectPr w:rsidR="00675F83" w:rsidRPr="00CE02C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2868" w14:textId="77777777" w:rsidR="00B02BF4" w:rsidRDefault="00B02BF4" w:rsidP="00CE02C4">
      <w:pPr>
        <w:spacing w:after="0" w:line="240" w:lineRule="auto"/>
      </w:pPr>
      <w:r>
        <w:separator/>
      </w:r>
    </w:p>
  </w:endnote>
  <w:endnote w:type="continuationSeparator" w:id="0">
    <w:p w14:paraId="591A2450" w14:textId="77777777" w:rsidR="00B02BF4" w:rsidRDefault="00B02BF4" w:rsidP="00CE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9C72" w14:textId="3EC4FAC9" w:rsidR="00CE02C4" w:rsidRPr="00CE02C4" w:rsidRDefault="00CE02C4" w:rsidP="00CE02C4">
    <w:pPr>
      <w:rPr>
        <w:rFonts w:ascii="Arial" w:eastAsia="Arial" w:hAnsi="Arial" w:cs="Arial"/>
      </w:rPr>
    </w:pPr>
    <w:r>
      <w:rPr>
        <w:rFonts w:ascii="Arial" w:eastAsia="Arial" w:hAnsi="Arial" w:cs="Arial"/>
        <w:b/>
        <w:sz w:val="20"/>
        <w:szCs w:val="20"/>
      </w:rPr>
      <w:t>Nach § 19 Abs. 1 UStG wird keine Umsatzsteuer berechnet.</w:t>
    </w:r>
    <w:r>
      <w:rPr>
        <w:rFonts w:ascii="Arial" w:eastAsia="Arial" w:hAnsi="Arial" w:cs="Arial"/>
      </w:rPr>
      <w:t xml:space="preserve"> </w:t>
    </w:r>
  </w:p>
  <w:tbl>
    <w:tblPr>
      <w:tblW w:w="9484" w:type="dxa"/>
      <w:tblBorders>
        <w:top w:val="single" w:sz="4" w:space="0" w:color="ED7D31"/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CE02C4" w14:paraId="4969FBB5" w14:textId="77777777" w:rsidTr="00FF728B">
      <w:trPr>
        <w:trHeight w:val="1120"/>
      </w:trPr>
      <w:tc>
        <w:tcPr>
          <w:tcW w:w="2518" w:type="dxa"/>
          <w:shd w:val="clear" w:color="auto" w:fill="auto"/>
        </w:tcPr>
        <w:p w14:paraId="3F408E37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Atelier Rath</w:t>
          </w:r>
          <w:r>
            <w:rPr>
              <w:b/>
              <w:color w:val="000000"/>
              <w:sz w:val="18"/>
              <w:szCs w:val="18"/>
            </w:rPr>
            <w:br/>
          </w:r>
          <w:proofErr w:type="spellStart"/>
          <w:r>
            <w:rPr>
              <w:color w:val="000000"/>
              <w:sz w:val="18"/>
              <w:szCs w:val="18"/>
            </w:rPr>
            <w:t>Riezlerstraße</w:t>
          </w:r>
          <w:proofErr w:type="spellEnd"/>
          <w:r>
            <w:rPr>
              <w:color w:val="000000"/>
              <w:sz w:val="18"/>
              <w:szCs w:val="18"/>
            </w:rPr>
            <w:t xml:space="preserve"> 13</w:t>
          </w:r>
          <w:r>
            <w:rPr>
              <w:color w:val="000000"/>
              <w:sz w:val="18"/>
              <w:szCs w:val="18"/>
            </w:rPr>
            <w:br/>
            <w:t>85051 Ingolstadt</w:t>
          </w:r>
        </w:p>
        <w:p w14:paraId="2A9CB4CA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693" w:type="dxa"/>
          <w:shd w:val="clear" w:color="auto" w:fill="auto"/>
        </w:tcPr>
        <w:p w14:paraId="58D076EF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176/23164380</w:t>
          </w:r>
        </w:p>
        <w:p w14:paraId="506F8896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14:paraId="61D7D38F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E-Mail: info@atelier-rath.de </w:t>
          </w:r>
          <w:r>
            <w:rPr>
              <w:color w:val="000000"/>
              <w:sz w:val="18"/>
              <w:szCs w:val="18"/>
            </w:rPr>
            <w:br/>
            <w:t>Web: www.atelier-rath.de</w:t>
          </w:r>
        </w:p>
      </w:tc>
      <w:tc>
        <w:tcPr>
          <w:tcW w:w="2268" w:type="dxa"/>
          <w:shd w:val="clear" w:color="auto" w:fill="auto"/>
        </w:tcPr>
        <w:p w14:paraId="2FDBF276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Consorsbank</w:t>
          </w:r>
        </w:p>
        <w:p w14:paraId="23F166B8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DE26 7603 0080 0250 6459 85</w:t>
          </w:r>
        </w:p>
        <w:p w14:paraId="7EFE701D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CSDBDE71</w:t>
          </w:r>
        </w:p>
        <w:p w14:paraId="02200F7C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Sabine Rath</w:t>
          </w:r>
        </w:p>
      </w:tc>
      <w:tc>
        <w:tcPr>
          <w:tcW w:w="2005" w:type="dxa"/>
          <w:shd w:val="clear" w:color="auto" w:fill="auto"/>
        </w:tcPr>
        <w:p w14:paraId="22FEC0C5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F429A9">
            <w:rPr>
              <w:color w:val="000000"/>
              <w:sz w:val="18"/>
              <w:szCs w:val="18"/>
            </w:rPr>
            <w:t xml:space="preserve">Steuernummer: </w:t>
          </w:r>
          <w:r>
            <w:rPr>
              <w:color w:val="000000"/>
              <w:sz w:val="18"/>
              <w:szCs w:val="18"/>
            </w:rPr>
            <w:t>124/260/40024</w:t>
          </w:r>
        </w:p>
        <w:p w14:paraId="22360C4E" w14:textId="77777777" w:rsidR="00CE02C4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UstIdNr</w:t>
          </w:r>
          <w:proofErr w:type="spellEnd"/>
          <w:r>
            <w:rPr>
              <w:color w:val="000000"/>
              <w:sz w:val="18"/>
              <w:szCs w:val="18"/>
            </w:rPr>
            <w:t>.: DE326746826</w:t>
          </w:r>
        </w:p>
        <w:p w14:paraId="0E82C270" w14:textId="77777777" w:rsidR="00CE02C4" w:rsidRPr="00F429A9" w:rsidRDefault="00CE02C4" w:rsidP="00CE02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Finanzamt Ingolstadt</w:t>
          </w:r>
        </w:p>
      </w:tc>
    </w:tr>
  </w:tbl>
  <w:p w14:paraId="3B37E670" w14:textId="77777777" w:rsidR="00CE02C4" w:rsidRDefault="00CE02C4" w:rsidP="00CE02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7941" w14:textId="77777777" w:rsidR="00B02BF4" w:rsidRDefault="00B02BF4" w:rsidP="00CE02C4">
      <w:pPr>
        <w:spacing w:after="0" w:line="240" w:lineRule="auto"/>
      </w:pPr>
      <w:r>
        <w:separator/>
      </w:r>
    </w:p>
  </w:footnote>
  <w:footnote w:type="continuationSeparator" w:id="0">
    <w:p w14:paraId="435FF603" w14:textId="77777777" w:rsidR="00B02BF4" w:rsidRDefault="00B02BF4" w:rsidP="00CE0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83/6HV9njtTLIXniS1/7jyzfn06M6TeLTmO7us5VkMV5w3Fbv8WMeyDViTT5NheezjO0SAvTdC+/BYZZd6PA==" w:salt="p5Uk9fpToQgy8sbU2IrP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C4"/>
    <w:rsid w:val="00362CF9"/>
    <w:rsid w:val="00386BBE"/>
    <w:rsid w:val="00435EA3"/>
    <w:rsid w:val="005B5BB0"/>
    <w:rsid w:val="00606E17"/>
    <w:rsid w:val="00675F83"/>
    <w:rsid w:val="007B6466"/>
    <w:rsid w:val="008D0CB4"/>
    <w:rsid w:val="00B02BF4"/>
    <w:rsid w:val="00CE02C4"/>
    <w:rsid w:val="00F10EA4"/>
    <w:rsid w:val="00F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A15A"/>
  <w15:chartTrackingRefBased/>
  <w15:docId w15:val="{17D2B20E-50A4-419B-8552-0F9723D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2C4"/>
  </w:style>
  <w:style w:type="paragraph" w:styleId="Fuzeile">
    <w:name w:val="footer"/>
    <w:basedOn w:val="Standard"/>
    <w:link w:val="FuzeileZchn"/>
    <w:uiPriority w:val="99"/>
    <w:unhideWhenUsed/>
    <w:rsid w:val="00CE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2C4"/>
  </w:style>
  <w:style w:type="character" w:styleId="Hyperlink">
    <w:name w:val="Hyperlink"/>
    <w:basedOn w:val="Absatz-Standardschriftart"/>
    <w:uiPriority w:val="99"/>
    <w:unhideWhenUsed/>
    <w:rsid w:val="00CE0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telier-rath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95254CBD8241B787F4A7C4B1791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4089B-869D-457D-B220-65E11C9AC95B}"/>
      </w:docPartPr>
      <w:docPartBody>
        <w:p w:rsidR="00000000" w:rsidRDefault="00417CBD" w:rsidP="00417CBD">
          <w:pPr>
            <w:pStyle w:val="0095254CBD8241B787F4A7C4B1791EE9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1FCE2BE63F421F811BEEF02338C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BA88A-3E73-482F-8E1E-065AE19A68FF}"/>
      </w:docPartPr>
      <w:docPartBody>
        <w:p w:rsidR="00000000" w:rsidRDefault="00417CBD" w:rsidP="00417CBD">
          <w:pPr>
            <w:pStyle w:val="251FCE2BE63F421F811BEEF02338CB44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E0152F3DD4C248093656F89D59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C35C-603E-4C1B-8843-414A9DB1AE47}"/>
      </w:docPartPr>
      <w:docPartBody>
        <w:p w:rsidR="00000000" w:rsidRDefault="00417CBD" w:rsidP="00417CBD">
          <w:pPr>
            <w:pStyle w:val="EC7E0152F3DD4C248093656F89D59B86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FCFEADC5A4D9F80897E1596831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FB2D8-7196-41C9-B56F-04500BD849D3}"/>
      </w:docPartPr>
      <w:docPartBody>
        <w:p w:rsidR="00000000" w:rsidRDefault="00417CBD" w:rsidP="00417CBD">
          <w:pPr>
            <w:pStyle w:val="A87FCFEADC5A4D9F80897E15968311DF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B424CF50C941169897069E3EEAE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750A1-E987-426E-B3E5-B3C4B2381B9B}"/>
      </w:docPartPr>
      <w:docPartBody>
        <w:p w:rsidR="00000000" w:rsidRDefault="00417CBD" w:rsidP="00417CBD">
          <w:pPr>
            <w:pStyle w:val="10B424CF50C941169897069E3EEAE601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32F94A7EF442F490A5BF81BCD9A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20B30-62BC-4A11-A3BE-EE3655AC30FB}"/>
      </w:docPartPr>
      <w:docPartBody>
        <w:p w:rsidR="00000000" w:rsidRDefault="00417CBD" w:rsidP="00417CBD">
          <w:pPr>
            <w:pStyle w:val="D132F94A7EF442F490A5BF81BCD9ADA3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79C16D91304DF185066E22BAC40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3351D-A7F6-41C6-922B-61032051DD6D}"/>
      </w:docPartPr>
      <w:docPartBody>
        <w:p w:rsidR="00000000" w:rsidRDefault="00417CBD" w:rsidP="00417CBD">
          <w:pPr>
            <w:pStyle w:val="CB79C16D91304DF185066E22BAC40870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BFDA3F1E8F44D186BE5B4870ED7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7CCC8-B3F5-4946-996F-22C294E9B936}"/>
      </w:docPartPr>
      <w:docPartBody>
        <w:p w:rsidR="00000000" w:rsidRDefault="00417CBD" w:rsidP="00417CBD">
          <w:pPr>
            <w:pStyle w:val="EABFDA3F1E8F44D186BE5B4870ED7AA53"/>
          </w:pPr>
          <w:r>
            <w:rPr>
              <w:rStyle w:val="Platzhaltertext"/>
            </w:rPr>
            <w:t>Produkt eingeben</w:t>
          </w:r>
        </w:p>
      </w:docPartBody>
    </w:docPart>
    <w:docPart>
      <w:docPartPr>
        <w:name w:val="778F4B48A6244D718BF90D72A9225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E37E-7103-4B3A-A2DE-0F53527107ED}"/>
      </w:docPartPr>
      <w:docPartBody>
        <w:p w:rsidR="00000000" w:rsidRDefault="00417CBD" w:rsidP="00417CBD">
          <w:pPr>
            <w:pStyle w:val="778F4B48A6244D718BF90D72A92257F33"/>
          </w:pPr>
          <w:r>
            <w:rPr>
              <w:rStyle w:val="Platzhaltertext"/>
            </w:rPr>
            <w:t xml:space="preserve">Größe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822DFA3EA6A543C9BD2E4EAD1147F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8E4B3-04B0-4F74-8172-17D89E44487E}"/>
      </w:docPartPr>
      <w:docPartBody>
        <w:p w:rsidR="00000000" w:rsidRDefault="00417CBD" w:rsidP="00417CBD">
          <w:pPr>
            <w:pStyle w:val="822DFA3EA6A543C9BD2E4EAD1147F9A93"/>
          </w:pPr>
          <w:r>
            <w:rPr>
              <w:rStyle w:val="Platzhaltertext"/>
            </w:rPr>
            <w:t xml:space="preserve">Anzahl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EA79988DB70D4082B6BE86AACC404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3577E-294F-4E26-AF55-B2DDFCAF765D}"/>
      </w:docPartPr>
      <w:docPartBody>
        <w:p w:rsidR="00000000" w:rsidRDefault="00417CBD" w:rsidP="00417CBD">
          <w:pPr>
            <w:pStyle w:val="EA79988DB70D4082B6BE86AACC4045273"/>
          </w:pPr>
          <w:r>
            <w:rPr>
              <w:rStyle w:val="Platzhaltertext"/>
            </w:rPr>
            <w:t>Produkt</w:t>
          </w: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95A92285DCDC479EA9C2F7AE8B1F7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B6D4A-D1DD-4DF1-B955-5D800D242033}"/>
      </w:docPartPr>
      <w:docPartBody>
        <w:p w:rsidR="00000000" w:rsidRDefault="00417CBD" w:rsidP="00417CBD">
          <w:pPr>
            <w:pStyle w:val="95A92285DCDC479EA9C2F7AE8B1F74FF3"/>
          </w:pPr>
          <w:r>
            <w:rPr>
              <w:rStyle w:val="Platzhaltertext"/>
            </w:rPr>
            <w:t>Größe eingeben</w:t>
          </w:r>
        </w:p>
      </w:docPartBody>
    </w:docPart>
    <w:docPart>
      <w:docPartPr>
        <w:name w:val="6759D1A2AEEE4DE4BBB69D7E255C3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CD5AF-1EE7-4EE5-86B9-BC35D2634CFC}"/>
      </w:docPartPr>
      <w:docPartBody>
        <w:p w:rsidR="00000000" w:rsidRDefault="00417CBD" w:rsidP="00417CBD">
          <w:pPr>
            <w:pStyle w:val="6759D1A2AEEE4DE4BBB69D7E255C35563"/>
          </w:pPr>
          <w:r>
            <w:rPr>
              <w:rStyle w:val="Platzhaltertext"/>
            </w:rPr>
            <w:t>Produkt</w:t>
          </w: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C4B091686A474F5AA58FAD7E94DAE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D82DE-7C7E-4AE8-925F-FB3EA7FD4597}"/>
      </w:docPartPr>
      <w:docPartBody>
        <w:p w:rsidR="00000000" w:rsidRDefault="00417CBD" w:rsidP="00417CBD">
          <w:pPr>
            <w:pStyle w:val="C4B091686A474F5AA58FAD7E94DAE0053"/>
          </w:pPr>
          <w:r>
            <w:rPr>
              <w:rStyle w:val="Platzhaltertext"/>
            </w:rPr>
            <w:t>Größe eingeben</w:t>
          </w:r>
        </w:p>
      </w:docPartBody>
    </w:docPart>
    <w:docPart>
      <w:docPartPr>
        <w:name w:val="F2744DD61E8F40EC8A30F2E5159F0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D9466-B64E-4CB0-A11A-062132F998C2}"/>
      </w:docPartPr>
      <w:docPartBody>
        <w:p w:rsidR="00000000" w:rsidRDefault="00417CBD" w:rsidP="00417CBD">
          <w:pPr>
            <w:pStyle w:val="F2744DD61E8F40EC8A30F2E5159F0FBA3"/>
          </w:pPr>
          <w:r>
            <w:rPr>
              <w:rStyle w:val="Platzhaltertext"/>
            </w:rPr>
            <w:t>Produkt</w:t>
          </w: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F9F4211908F84741AC2AB316E232E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1F0F0-51A0-4BEC-8EC4-F40C528F624C}"/>
      </w:docPartPr>
      <w:docPartBody>
        <w:p w:rsidR="00000000" w:rsidRDefault="00417CBD" w:rsidP="00417CBD">
          <w:pPr>
            <w:pStyle w:val="F9F4211908F84741AC2AB316E232E7F63"/>
          </w:pPr>
          <w:r>
            <w:rPr>
              <w:rStyle w:val="Platzhaltertext"/>
            </w:rPr>
            <w:t>Größe eingeben</w:t>
          </w:r>
        </w:p>
      </w:docPartBody>
    </w:docPart>
    <w:docPart>
      <w:docPartPr>
        <w:name w:val="868B07004A0B4FADB7F83015DFDF1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25034-7D7C-456A-AE9A-C13008B0381C}"/>
      </w:docPartPr>
      <w:docPartBody>
        <w:p w:rsidR="00000000" w:rsidRDefault="00417CBD" w:rsidP="00417CBD">
          <w:pPr>
            <w:pStyle w:val="868B07004A0B4FADB7F83015DFDF108F3"/>
          </w:pPr>
          <w:r>
            <w:rPr>
              <w:rStyle w:val="Platzhaltertext"/>
            </w:rPr>
            <w:t>Produkt</w:t>
          </w:r>
          <w:r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eingeben</w:t>
          </w:r>
        </w:p>
      </w:docPartBody>
    </w:docPart>
    <w:docPart>
      <w:docPartPr>
        <w:name w:val="559316F2B02F405C839D71230C972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EF72-0E95-4FEE-8E16-8C0FC3F0039E}"/>
      </w:docPartPr>
      <w:docPartBody>
        <w:p w:rsidR="00000000" w:rsidRDefault="00417CBD" w:rsidP="00417CBD">
          <w:pPr>
            <w:pStyle w:val="559316F2B02F405C839D71230C972C263"/>
          </w:pPr>
          <w:r>
            <w:rPr>
              <w:rStyle w:val="Platzhaltertext"/>
            </w:rPr>
            <w:t>Größe eingeben</w:t>
          </w:r>
        </w:p>
      </w:docPartBody>
    </w:docPart>
    <w:docPart>
      <w:docPartPr>
        <w:name w:val="4FF56E73E5144F59953BBC91C9D94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29DF4-BD81-4B45-86B5-C59C31BDEABB}"/>
      </w:docPartPr>
      <w:docPartBody>
        <w:p w:rsidR="00000000" w:rsidRDefault="00417CBD" w:rsidP="00417CBD">
          <w:pPr>
            <w:pStyle w:val="4FF56E73E5144F59953BBC91C9D942DE3"/>
          </w:pPr>
          <w:r>
            <w:rPr>
              <w:rStyle w:val="Platzhaltertext"/>
            </w:rPr>
            <w:t>Anzahl eingeben</w:t>
          </w:r>
        </w:p>
      </w:docPartBody>
    </w:docPart>
    <w:docPart>
      <w:docPartPr>
        <w:name w:val="06A35D7ED2AF4AD6B351938E83E09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AED93-6299-4C70-A8A3-5DFC1933C39F}"/>
      </w:docPartPr>
      <w:docPartBody>
        <w:p w:rsidR="00000000" w:rsidRDefault="00417CBD" w:rsidP="00417CBD">
          <w:pPr>
            <w:pStyle w:val="06A35D7ED2AF4AD6B351938E83E09B4E3"/>
          </w:pPr>
          <w:r>
            <w:rPr>
              <w:rStyle w:val="Platzhaltertext"/>
            </w:rPr>
            <w:t>Anzahl eingeben</w:t>
          </w:r>
        </w:p>
      </w:docPartBody>
    </w:docPart>
    <w:docPart>
      <w:docPartPr>
        <w:name w:val="CC98E2F3F70F47CF9E0568728B45C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71187-D1AD-4BD8-B44D-0D92A5A278F2}"/>
      </w:docPartPr>
      <w:docPartBody>
        <w:p w:rsidR="00000000" w:rsidRDefault="00417CBD" w:rsidP="00417CBD">
          <w:pPr>
            <w:pStyle w:val="CC98E2F3F70F47CF9E0568728B45CE6D3"/>
          </w:pPr>
          <w:r>
            <w:rPr>
              <w:rStyle w:val="Platzhaltertext"/>
            </w:rPr>
            <w:t>Anzahl eingeben</w:t>
          </w:r>
        </w:p>
      </w:docPartBody>
    </w:docPart>
    <w:docPart>
      <w:docPartPr>
        <w:name w:val="2FECFD57B9F944869BB21D26D1807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D01CA-2B4C-4D78-8527-521C8284A322}"/>
      </w:docPartPr>
      <w:docPartBody>
        <w:p w:rsidR="00000000" w:rsidRDefault="00417CBD" w:rsidP="00417CBD">
          <w:pPr>
            <w:pStyle w:val="2FECFD57B9F944869BB21D26D1807CDC3"/>
          </w:pPr>
          <w:r>
            <w:rPr>
              <w:rStyle w:val="Platzhaltertext"/>
            </w:rPr>
            <w:t>Anzahl eingeben</w:t>
          </w:r>
        </w:p>
      </w:docPartBody>
    </w:docPart>
    <w:docPart>
      <w:docPartPr>
        <w:name w:val="D8B2BA5284CE421B8760F2698D1C4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16B5-0418-49C6-8427-22CCC96E299E}"/>
      </w:docPartPr>
      <w:docPartBody>
        <w:p w:rsidR="00000000" w:rsidRDefault="00417CBD" w:rsidP="00417CBD">
          <w:pPr>
            <w:pStyle w:val="D8B2BA5284CE421B8760F2698D1C4D823"/>
          </w:pPr>
          <w:r>
            <w:rPr>
              <w:rStyle w:val="Platzhaltertext"/>
            </w:rPr>
            <w:t>Stoffeauswahl eingeben</w:t>
          </w:r>
          <w:r w:rsidRPr="00DF21BD">
            <w:rPr>
              <w:rStyle w:val="Platzhaltertext"/>
            </w:rPr>
            <w:t xml:space="preserve"> </w:t>
          </w:r>
        </w:p>
      </w:docPartBody>
    </w:docPart>
    <w:docPart>
      <w:docPartPr>
        <w:name w:val="2F0BB02F58E547EC9D55916809712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A658B-7C95-4757-9685-3DE9D9055883}"/>
      </w:docPartPr>
      <w:docPartBody>
        <w:p w:rsidR="00000000" w:rsidRDefault="00417CBD" w:rsidP="00417CBD">
          <w:pPr>
            <w:pStyle w:val="2F0BB02F58E547EC9D55916809712A233"/>
          </w:pPr>
          <w:r>
            <w:rPr>
              <w:rStyle w:val="Platzhaltertext"/>
            </w:rPr>
            <w:t>Stoffeauswahl eingeben</w:t>
          </w:r>
          <w:r w:rsidRPr="00DF21BD">
            <w:rPr>
              <w:rStyle w:val="Platzhaltertext"/>
            </w:rPr>
            <w:t xml:space="preserve"> </w:t>
          </w:r>
        </w:p>
      </w:docPartBody>
    </w:docPart>
    <w:docPart>
      <w:docPartPr>
        <w:name w:val="5645DC7281DB4AAA8C2EADDA99981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A883A-53F0-4D4C-9328-9CDAF154A267}"/>
      </w:docPartPr>
      <w:docPartBody>
        <w:p w:rsidR="00000000" w:rsidRDefault="00417CBD" w:rsidP="00417CBD">
          <w:pPr>
            <w:pStyle w:val="5645DC7281DB4AAA8C2EADDA999818EC3"/>
          </w:pPr>
          <w:r>
            <w:rPr>
              <w:rStyle w:val="Platzhaltertext"/>
            </w:rPr>
            <w:t>Stoffeauswahl eingeben</w:t>
          </w:r>
          <w:r w:rsidRPr="00DF21BD">
            <w:rPr>
              <w:rStyle w:val="Platzhaltertext"/>
            </w:rPr>
            <w:t xml:space="preserve"> </w:t>
          </w:r>
        </w:p>
      </w:docPartBody>
    </w:docPart>
    <w:docPart>
      <w:docPartPr>
        <w:name w:val="A9158CA16277496486C41EF1EA6C5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B208E-795A-414C-BA0A-6749EAC78734}"/>
      </w:docPartPr>
      <w:docPartBody>
        <w:p w:rsidR="00000000" w:rsidRDefault="00417CBD" w:rsidP="00417CBD">
          <w:pPr>
            <w:pStyle w:val="A9158CA16277496486C41EF1EA6C527E3"/>
          </w:pPr>
          <w:r>
            <w:rPr>
              <w:rStyle w:val="Platzhaltertext"/>
            </w:rPr>
            <w:t>Stoffeauswahl eingeben</w:t>
          </w:r>
          <w:r w:rsidRPr="00DF21BD">
            <w:rPr>
              <w:rStyle w:val="Platzhaltertext"/>
            </w:rPr>
            <w:t xml:space="preserve"> </w:t>
          </w:r>
        </w:p>
      </w:docPartBody>
    </w:docPart>
    <w:docPart>
      <w:docPartPr>
        <w:name w:val="C863FAF8EBF442F7B759A47D655A4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C3D26-143B-49F6-8CCA-3AE8F669FCDA}"/>
      </w:docPartPr>
      <w:docPartBody>
        <w:p w:rsidR="00000000" w:rsidRDefault="00417CBD" w:rsidP="00417CBD">
          <w:pPr>
            <w:pStyle w:val="C863FAF8EBF442F7B759A47D655A4AE83"/>
          </w:pPr>
          <w:r w:rsidRPr="00DF21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D1E19FB38F4CC9B55EFE043C3A7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8A547-66D9-4267-8BEA-099B9606A456}"/>
      </w:docPartPr>
      <w:docPartBody>
        <w:p w:rsidR="00000000" w:rsidRDefault="00417CBD" w:rsidP="00417CBD">
          <w:pPr>
            <w:pStyle w:val="79D1E19FB38F4CC9B55EFE043C3A7E152"/>
          </w:pPr>
          <w:r>
            <w:rPr>
              <w:rStyle w:val="Platzhaltertext"/>
            </w:rPr>
            <w:t>Stoffeauswahl eingeben</w:t>
          </w:r>
          <w:r w:rsidRPr="00DF21BD">
            <w:rPr>
              <w:rStyle w:val="Platzhaltertext"/>
            </w:rPr>
            <w:t xml:space="preserve"> </w:t>
          </w:r>
        </w:p>
      </w:docPartBody>
    </w:docPart>
    <w:docPart>
      <w:docPartPr>
        <w:name w:val="07259D934737498C81B2B38C53619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5B72D-25C4-4869-BE75-98C33D50A445}"/>
      </w:docPartPr>
      <w:docPartBody>
        <w:p w:rsidR="00000000" w:rsidRDefault="00417CBD" w:rsidP="00417CBD">
          <w:pPr>
            <w:pStyle w:val="07259D934737498C81B2B38C536198762"/>
          </w:pPr>
          <w:r>
            <w:rPr>
              <w:rStyle w:val="Platzhaltertext"/>
            </w:rPr>
            <w:t>Bemerkung eingeben</w:t>
          </w:r>
        </w:p>
      </w:docPartBody>
    </w:docPart>
    <w:docPart>
      <w:docPartPr>
        <w:name w:val="191A62FF7D4A42BA9F47FDFAC0FB0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89BB9-73C9-4D84-857D-74C1B30B564E}"/>
      </w:docPartPr>
      <w:docPartBody>
        <w:p w:rsidR="00000000" w:rsidRDefault="00417CBD" w:rsidP="00417CBD">
          <w:pPr>
            <w:pStyle w:val="191A62FF7D4A42BA9F47FDFAC0FB08CE1"/>
          </w:pPr>
          <w:r>
            <w:rPr>
              <w:rStyle w:val="Platzhaltertext"/>
            </w:rPr>
            <w:t>Bemerkung eingeben</w:t>
          </w:r>
        </w:p>
      </w:docPartBody>
    </w:docPart>
    <w:docPart>
      <w:docPartPr>
        <w:name w:val="A0FB6A27B85640F3AA0C654B84E03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C5175-4C4D-4E88-AB7D-448424D48868}"/>
      </w:docPartPr>
      <w:docPartBody>
        <w:p w:rsidR="00000000" w:rsidRDefault="00417CBD" w:rsidP="00417CBD">
          <w:pPr>
            <w:pStyle w:val="A0FB6A27B85640F3AA0C654B84E039C61"/>
          </w:pPr>
          <w:r>
            <w:rPr>
              <w:rStyle w:val="Platzhaltertext"/>
            </w:rPr>
            <w:t>Bemerkung eingeben</w:t>
          </w:r>
        </w:p>
      </w:docPartBody>
    </w:docPart>
    <w:docPart>
      <w:docPartPr>
        <w:name w:val="57C2F436A5CB4A019D155820F4AE7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A6891-FA9A-45BE-A21C-BA242D9ECAC1}"/>
      </w:docPartPr>
      <w:docPartBody>
        <w:p w:rsidR="00000000" w:rsidRDefault="00417CBD" w:rsidP="00417CBD">
          <w:pPr>
            <w:pStyle w:val="57C2F436A5CB4A019D155820F4AE7FF81"/>
          </w:pPr>
          <w:r>
            <w:rPr>
              <w:rStyle w:val="Platzhaltertext"/>
            </w:rPr>
            <w:t>Bemerkung eingeben</w:t>
          </w:r>
        </w:p>
      </w:docPartBody>
    </w:docPart>
    <w:docPart>
      <w:docPartPr>
        <w:name w:val="0A55A63B3D894C379BDEFAFDB78F2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DD49-82C1-4ADF-8A2F-3C5126BAF9D2}"/>
      </w:docPartPr>
      <w:docPartBody>
        <w:p w:rsidR="00000000" w:rsidRDefault="00417CBD" w:rsidP="00417CBD">
          <w:pPr>
            <w:pStyle w:val="0A55A63B3D894C379BDEFAFDB78F2CDA1"/>
          </w:pPr>
          <w:r>
            <w:rPr>
              <w:rStyle w:val="Platzhaltertext"/>
            </w:rPr>
            <w:t>Bemerkung eingeben</w:t>
          </w:r>
        </w:p>
      </w:docPartBody>
    </w:docPart>
    <w:docPart>
      <w:docPartPr>
        <w:name w:val="7D3668AE085F430180A3D318FD267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F9527-E07B-4348-8FAE-E19E29E97695}"/>
      </w:docPartPr>
      <w:docPartBody>
        <w:p w:rsidR="00000000" w:rsidRDefault="00417CBD" w:rsidP="00417CBD">
          <w:pPr>
            <w:pStyle w:val="7D3668AE085F430180A3D318FD2677C7"/>
          </w:pPr>
          <w:r>
            <w:rPr>
              <w:rStyle w:val="Platzhaltertext"/>
            </w:rPr>
            <w:t>Bitte hier unterschreiben</w:t>
          </w:r>
          <w:r w:rsidRPr="00DF21BD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BD"/>
    <w:rsid w:val="00417CBD"/>
    <w:rsid w:val="00E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7CBD"/>
    <w:rPr>
      <w:color w:val="808080"/>
    </w:rPr>
  </w:style>
  <w:style w:type="paragraph" w:customStyle="1" w:styleId="0095254CBD8241B787F4A7C4B1791EE9">
    <w:name w:val="0095254CBD8241B787F4A7C4B1791EE9"/>
    <w:rsid w:val="00417CBD"/>
    <w:rPr>
      <w:rFonts w:eastAsiaTheme="minorHAnsi"/>
      <w:lang w:eastAsia="en-US"/>
    </w:rPr>
  </w:style>
  <w:style w:type="paragraph" w:customStyle="1" w:styleId="251FCE2BE63F421F811BEEF02338CB44">
    <w:name w:val="251FCE2BE63F421F811BEEF02338CB44"/>
    <w:rsid w:val="00417CBD"/>
    <w:rPr>
      <w:rFonts w:eastAsiaTheme="minorHAnsi"/>
      <w:lang w:eastAsia="en-US"/>
    </w:rPr>
  </w:style>
  <w:style w:type="paragraph" w:customStyle="1" w:styleId="EC7E0152F3DD4C248093656F89D59B86">
    <w:name w:val="EC7E0152F3DD4C248093656F89D59B86"/>
    <w:rsid w:val="00417CBD"/>
    <w:rPr>
      <w:rFonts w:eastAsiaTheme="minorHAnsi"/>
      <w:lang w:eastAsia="en-US"/>
    </w:rPr>
  </w:style>
  <w:style w:type="paragraph" w:customStyle="1" w:styleId="A87FCFEADC5A4D9F80897E15968311DF">
    <w:name w:val="A87FCFEADC5A4D9F80897E15968311DF"/>
    <w:rsid w:val="00417CBD"/>
    <w:rPr>
      <w:rFonts w:eastAsiaTheme="minorHAnsi"/>
      <w:lang w:eastAsia="en-US"/>
    </w:rPr>
  </w:style>
  <w:style w:type="paragraph" w:customStyle="1" w:styleId="10B424CF50C941169897069E3EEAE601">
    <w:name w:val="10B424CF50C941169897069E3EEAE601"/>
    <w:rsid w:val="00417CBD"/>
    <w:rPr>
      <w:rFonts w:eastAsiaTheme="minorHAnsi"/>
      <w:lang w:eastAsia="en-US"/>
    </w:rPr>
  </w:style>
  <w:style w:type="paragraph" w:customStyle="1" w:styleId="D132F94A7EF442F490A5BF81BCD9ADA3">
    <w:name w:val="D132F94A7EF442F490A5BF81BCD9ADA3"/>
    <w:rsid w:val="00417CBD"/>
    <w:rPr>
      <w:rFonts w:eastAsiaTheme="minorHAnsi"/>
      <w:lang w:eastAsia="en-US"/>
    </w:rPr>
  </w:style>
  <w:style w:type="paragraph" w:customStyle="1" w:styleId="CB79C16D91304DF185066E22BAC40870">
    <w:name w:val="CB79C16D91304DF185066E22BAC40870"/>
    <w:rsid w:val="00417CBD"/>
    <w:rPr>
      <w:rFonts w:eastAsiaTheme="minorHAnsi"/>
      <w:lang w:eastAsia="en-US"/>
    </w:rPr>
  </w:style>
  <w:style w:type="paragraph" w:customStyle="1" w:styleId="AE2C674FCE5442348593DA60BC9A37E2">
    <w:name w:val="AE2C674FCE5442348593DA60BC9A37E2"/>
    <w:rsid w:val="00417CBD"/>
  </w:style>
  <w:style w:type="paragraph" w:customStyle="1" w:styleId="AD4EBDE891BF46E89FE1ED14AA51FB60">
    <w:name w:val="AD4EBDE891BF46E89FE1ED14AA51FB60"/>
    <w:rsid w:val="00417CBD"/>
  </w:style>
  <w:style w:type="paragraph" w:customStyle="1" w:styleId="C9373F52CD294993ACC9687376B51D82">
    <w:name w:val="C9373F52CD294993ACC9687376B51D82"/>
    <w:rsid w:val="00417CBD"/>
  </w:style>
  <w:style w:type="paragraph" w:customStyle="1" w:styleId="37EAE739BDD0477DAF4BB045553DA41F">
    <w:name w:val="37EAE739BDD0477DAF4BB045553DA41F"/>
    <w:rsid w:val="00417CBD"/>
  </w:style>
  <w:style w:type="paragraph" w:customStyle="1" w:styleId="F80E9913DD0E4775BD611957F4F36D37">
    <w:name w:val="F80E9913DD0E4775BD611957F4F36D37"/>
    <w:rsid w:val="00417CBD"/>
  </w:style>
  <w:style w:type="paragraph" w:customStyle="1" w:styleId="F53DD62AB25B4D8D9673D5791659BCD8">
    <w:name w:val="F53DD62AB25B4D8D9673D5791659BCD8"/>
    <w:rsid w:val="00417CBD"/>
  </w:style>
  <w:style w:type="paragraph" w:customStyle="1" w:styleId="A0F39FB2A9394DD2B432515A216468B2">
    <w:name w:val="A0F39FB2A9394DD2B432515A216468B2"/>
    <w:rsid w:val="00417CBD"/>
  </w:style>
  <w:style w:type="paragraph" w:customStyle="1" w:styleId="4DFA3FE2908C448F9734FF6E8C93997F">
    <w:name w:val="4DFA3FE2908C448F9734FF6E8C93997F"/>
    <w:rsid w:val="00417CBD"/>
  </w:style>
  <w:style w:type="paragraph" w:customStyle="1" w:styleId="A298F883BF274B6EBF23EDB6F9A54054">
    <w:name w:val="A298F883BF274B6EBF23EDB6F9A54054"/>
    <w:rsid w:val="00417CBD"/>
  </w:style>
  <w:style w:type="paragraph" w:customStyle="1" w:styleId="B8872FD71A494A3795946C42638AE03E">
    <w:name w:val="B8872FD71A494A3795946C42638AE03E"/>
    <w:rsid w:val="00417CBD"/>
  </w:style>
  <w:style w:type="paragraph" w:customStyle="1" w:styleId="EABFDA3F1E8F44D186BE5B4870ED7AA5">
    <w:name w:val="EABFDA3F1E8F44D186BE5B4870ED7AA5"/>
    <w:rsid w:val="00417CBD"/>
  </w:style>
  <w:style w:type="paragraph" w:customStyle="1" w:styleId="778F4B48A6244D718BF90D72A92257F3">
    <w:name w:val="778F4B48A6244D718BF90D72A92257F3"/>
    <w:rsid w:val="00417CBD"/>
  </w:style>
  <w:style w:type="paragraph" w:customStyle="1" w:styleId="822DFA3EA6A543C9BD2E4EAD1147F9A9">
    <w:name w:val="822DFA3EA6A543C9BD2E4EAD1147F9A9"/>
    <w:rsid w:val="00417CBD"/>
  </w:style>
  <w:style w:type="paragraph" w:customStyle="1" w:styleId="EA79988DB70D4082B6BE86AACC404527">
    <w:name w:val="EA79988DB70D4082B6BE86AACC404527"/>
    <w:rsid w:val="00417CBD"/>
  </w:style>
  <w:style w:type="paragraph" w:customStyle="1" w:styleId="95A92285DCDC479EA9C2F7AE8B1F74FF">
    <w:name w:val="95A92285DCDC479EA9C2F7AE8B1F74FF"/>
    <w:rsid w:val="00417CBD"/>
  </w:style>
  <w:style w:type="paragraph" w:customStyle="1" w:styleId="6759D1A2AEEE4DE4BBB69D7E255C3556">
    <w:name w:val="6759D1A2AEEE4DE4BBB69D7E255C3556"/>
    <w:rsid w:val="00417CBD"/>
  </w:style>
  <w:style w:type="paragraph" w:customStyle="1" w:styleId="C4B091686A474F5AA58FAD7E94DAE005">
    <w:name w:val="C4B091686A474F5AA58FAD7E94DAE005"/>
    <w:rsid w:val="00417CBD"/>
  </w:style>
  <w:style w:type="paragraph" w:customStyle="1" w:styleId="F2744DD61E8F40EC8A30F2E5159F0FBA">
    <w:name w:val="F2744DD61E8F40EC8A30F2E5159F0FBA"/>
    <w:rsid w:val="00417CBD"/>
  </w:style>
  <w:style w:type="paragraph" w:customStyle="1" w:styleId="F9F4211908F84741AC2AB316E232E7F6">
    <w:name w:val="F9F4211908F84741AC2AB316E232E7F6"/>
    <w:rsid w:val="00417CBD"/>
  </w:style>
  <w:style w:type="paragraph" w:customStyle="1" w:styleId="868B07004A0B4FADB7F83015DFDF108F">
    <w:name w:val="868B07004A0B4FADB7F83015DFDF108F"/>
    <w:rsid w:val="00417CBD"/>
  </w:style>
  <w:style w:type="paragraph" w:customStyle="1" w:styleId="559316F2B02F405C839D71230C972C26">
    <w:name w:val="559316F2B02F405C839D71230C972C26"/>
    <w:rsid w:val="00417CBD"/>
  </w:style>
  <w:style w:type="paragraph" w:customStyle="1" w:styleId="4FF56E73E5144F59953BBC91C9D942DE">
    <w:name w:val="4FF56E73E5144F59953BBC91C9D942DE"/>
    <w:rsid w:val="00417CBD"/>
  </w:style>
  <w:style w:type="paragraph" w:customStyle="1" w:styleId="06A35D7ED2AF4AD6B351938E83E09B4E">
    <w:name w:val="06A35D7ED2AF4AD6B351938E83E09B4E"/>
    <w:rsid w:val="00417CBD"/>
  </w:style>
  <w:style w:type="paragraph" w:customStyle="1" w:styleId="CC98E2F3F70F47CF9E0568728B45CE6D">
    <w:name w:val="CC98E2F3F70F47CF9E0568728B45CE6D"/>
    <w:rsid w:val="00417CBD"/>
  </w:style>
  <w:style w:type="paragraph" w:customStyle="1" w:styleId="2FECFD57B9F944869BB21D26D1807CDC">
    <w:name w:val="2FECFD57B9F944869BB21D26D1807CDC"/>
    <w:rsid w:val="00417CBD"/>
  </w:style>
  <w:style w:type="paragraph" w:customStyle="1" w:styleId="D8B2BA5284CE421B8760F2698D1C4D82">
    <w:name w:val="D8B2BA5284CE421B8760F2698D1C4D82"/>
    <w:rsid w:val="00417CBD"/>
  </w:style>
  <w:style w:type="paragraph" w:customStyle="1" w:styleId="2F0BB02F58E547EC9D55916809712A23">
    <w:name w:val="2F0BB02F58E547EC9D55916809712A23"/>
    <w:rsid w:val="00417CBD"/>
  </w:style>
  <w:style w:type="paragraph" w:customStyle="1" w:styleId="5645DC7281DB4AAA8C2EADDA999818EC">
    <w:name w:val="5645DC7281DB4AAA8C2EADDA999818EC"/>
    <w:rsid w:val="00417CBD"/>
  </w:style>
  <w:style w:type="paragraph" w:customStyle="1" w:styleId="A9158CA16277496486C41EF1EA6C527E">
    <w:name w:val="A9158CA16277496486C41EF1EA6C527E"/>
    <w:rsid w:val="00417CBD"/>
  </w:style>
  <w:style w:type="paragraph" w:customStyle="1" w:styleId="A4328938D68E400C83FC0E9DF8650F22">
    <w:name w:val="A4328938D68E400C83FC0E9DF8650F22"/>
    <w:rsid w:val="00417CBD"/>
  </w:style>
  <w:style w:type="paragraph" w:customStyle="1" w:styleId="8D9B1DFC919E4B90814200908A093B1D">
    <w:name w:val="8D9B1DFC919E4B90814200908A093B1D"/>
    <w:rsid w:val="00417CBD"/>
  </w:style>
  <w:style w:type="paragraph" w:customStyle="1" w:styleId="0CFD1177B56E4D24BA74EFE5CF36BC27">
    <w:name w:val="0CFD1177B56E4D24BA74EFE5CF36BC27"/>
    <w:rsid w:val="00417CBD"/>
  </w:style>
  <w:style w:type="paragraph" w:customStyle="1" w:styleId="6E68EEC863C04C13B09A31E34F80BFF0">
    <w:name w:val="6E68EEC863C04C13B09A31E34F80BFF0"/>
    <w:rsid w:val="00417CBD"/>
  </w:style>
  <w:style w:type="paragraph" w:customStyle="1" w:styleId="C863FAF8EBF442F7B759A47D655A4AE8">
    <w:name w:val="C863FAF8EBF442F7B759A47D655A4AE8"/>
    <w:rsid w:val="00417CBD"/>
  </w:style>
  <w:style w:type="paragraph" w:customStyle="1" w:styleId="0095254CBD8241B787F4A7C4B1791EE91">
    <w:name w:val="0095254CBD8241B787F4A7C4B1791EE91"/>
    <w:rsid w:val="00417CBD"/>
    <w:rPr>
      <w:rFonts w:eastAsiaTheme="minorHAnsi"/>
      <w:lang w:eastAsia="en-US"/>
    </w:rPr>
  </w:style>
  <w:style w:type="paragraph" w:customStyle="1" w:styleId="251FCE2BE63F421F811BEEF02338CB441">
    <w:name w:val="251FCE2BE63F421F811BEEF02338CB441"/>
    <w:rsid w:val="00417CBD"/>
    <w:rPr>
      <w:rFonts w:eastAsiaTheme="minorHAnsi"/>
      <w:lang w:eastAsia="en-US"/>
    </w:rPr>
  </w:style>
  <w:style w:type="paragraph" w:customStyle="1" w:styleId="EC7E0152F3DD4C248093656F89D59B861">
    <w:name w:val="EC7E0152F3DD4C248093656F89D59B861"/>
    <w:rsid w:val="00417CBD"/>
    <w:rPr>
      <w:rFonts w:eastAsiaTheme="minorHAnsi"/>
      <w:lang w:eastAsia="en-US"/>
    </w:rPr>
  </w:style>
  <w:style w:type="paragraph" w:customStyle="1" w:styleId="A87FCFEADC5A4D9F80897E15968311DF1">
    <w:name w:val="A87FCFEADC5A4D9F80897E15968311DF1"/>
    <w:rsid w:val="00417CBD"/>
    <w:rPr>
      <w:rFonts w:eastAsiaTheme="minorHAnsi"/>
      <w:lang w:eastAsia="en-US"/>
    </w:rPr>
  </w:style>
  <w:style w:type="paragraph" w:customStyle="1" w:styleId="10B424CF50C941169897069E3EEAE6011">
    <w:name w:val="10B424CF50C941169897069E3EEAE6011"/>
    <w:rsid w:val="00417CBD"/>
    <w:rPr>
      <w:rFonts w:eastAsiaTheme="minorHAnsi"/>
      <w:lang w:eastAsia="en-US"/>
    </w:rPr>
  </w:style>
  <w:style w:type="paragraph" w:customStyle="1" w:styleId="D132F94A7EF442F490A5BF81BCD9ADA31">
    <w:name w:val="D132F94A7EF442F490A5BF81BCD9ADA31"/>
    <w:rsid w:val="00417CBD"/>
    <w:rPr>
      <w:rFonts w:eastAsiaTheme="minorHAnsi"/>
      <w:lang w:eastAsia="en-US"/>
    </w:rPr>
  </w:style>
  <w:style w:type="paragraph" w:customStyle="1" w:styleId="CB79C16D91304DF185066E22BAC408701">
    <w:name w:val="CB79C16D91304DF185066E22BAC408701"/>
    <w:rsid w:val="00417CBD"/>
    <w:rPr>
      <w:rFonts w:eastAsiaTheme="minorHAnsi"/>
      <w:lang w:eastAsia="en-US"/>
    </w:rPr>
  </w:style>
  <w:style w:type="paragraph" w:customStyle="1" w:styleId="C863FAF8EBF442F7B759A47D655A4AE81">
    <w:name w:val="C863FAF8EBF442F7B759A47D655A4AE81"/>
    <w:rsid w:val="00417CBD"/>
    <w:rPr>
      <w:rFonts w:eastAsiaTheme="minorHAnsi"/>
      <w:lang w:eastAsia="en-US"/>
    </w:rPr>
  </w:style>
  <w:style w:type="paragraph" w:customStyle="1" w:styleId="EABFDA3F1E8F44D186BE5B4870ED7AA51">
    <w:name w:val="EABFDA3F1E8F44D186BE5B4870ED7AA51"/>
    <w:rsid w:val="00417CBD"/>
    <w:rPr>
      <w:rFonts w:eastAsiaTheme="minorHAnsi"/>
      <w:lang w:eastAsia="en-US"/>
    </w:rPr>
  </w:style>
  <w:style w:type="paragraph" w:customStyle="1" w:styleId="778F4B48A6244D718BF90D72A92257F31">
    <w:name w:val="778F4B48A6244D718BF90D72A92257F31"/>
    <w:rsid w:val="00417CBD"/>
    <w:rPr>
      <w:rFonts w:eastAsiaTheme="minorHAnsi"/>
      <w:lang w:eastAsia="en-US"/>
    </w:rPr>
  </w:style>
  <w:style w:type="paragraph" w:customStyle="1" w:styleId="822DFA3EA6A543C9BD2E4EAD1147F9A91">
    <w:name w:val="822DFA3EA6A543C9BD2E4EAD1147F9A91"/>
    <w:rsid w:val="00417CBD"/>
    <w:rPr>
      <w:rFonts w:eastAsiaTheme="minorHAnsi"/>
      <w:lang w:eastAsia="en-US"/>
    </w:rPr>
  </w:style>
  <w:style w:type="paragraph" w:customStyle="1" w:styleId="79D1E19FB38F4CC9B55EFE043C3A7E15">
    <w:name w:val="79D1E19FB38F4CC9B55EFE043C3A7E15"/>
    <w:rsid w:val="00417CBD"/>
    <w:rPr>
      <w:rFonts w:eastAsiaTheme="minorHAnsi"/>
      <w:lang w:eastAsia="en-US"/>
    </w:rPr>
  </w:style>
  <w:style w:type="paragraph" w:customStyle="1" w:styleId="07259D934737498C81B2B38C53619876">
    <w:name w:val="07259D934737498C81B2B38C53619876"/>
    <w:rsid w:val="00417CBD"/>
    <w:rPr>
      <w:rFonts w:eastAsiaTheme="minorHAnsi"/>
      <w:lang w:eastAsia="en-US"/>
    </w:rPr>
  </w:style>
  <w:style w:type="paragraph" w:customStyle="1" w:styleId="EA79988DB70D4082B6BE86AACC4045271">
    <w:name w:val="EA79988DB70D4082B6BE86AACC4045271"/>
    <w:rsid w:val="00417CBD"/>
    <w:rPr>
      <w:rFonts w:eastAsiaTheme="minorHAnsi"/>
      <w:lang w:eastAsia="en-US"/>
    </w:rPr>
  </w:style>
  <w:style w:type="paragraph" w:customStyle="1" w:styleId="95A92285DCDC479EA9C2F7AE8B1F74FF1">
    <w:name w:val="95A92285DCDC479EA9C2F7AE8B1F74FF1"/>
    <w:rsid w:val="00417CBD"/>
    <w:rPr>
      <w:rFonts w:eastAsiaTheme="minorHAnsi"/>
      <w:lang w:eastAsia="en-US"/>
    </w:rPr>
  </w:style>
  <w:style w:type="paragraph" w:customStyle="1" w:styleId="4FF56E73E5144F59953BBC91C9D942DE1">
    <w:name w:val="4FF56E73E5144F59953BBC91C9D942DE1"/>
    <w:rsid w:val="00417CBD"/>
    <w:rPr>
      <w:rFonts w:eastAsiaTheme="minorHAnsi"/>
      <w:lang w:eastAsia="en-US"/>
    </w:rPr>
  </w:style>
  <w:style w:type="paragraph" w:customStyle="1" w:styleId="D8B2BA5284CE421B8760F2698D1C4D821">
    <w:name w:val="D8B2BA5284CE421B8760F2698D1C4D821"/>
    <w:rsid w:val="00417CBD"/>
    <w:rPr>
      <w:rFonts w:eastAsiaTheme="minorHAnsi"/>
      <w:lang w:eastAsia="en-US"/>
    </w:rPr>
  </w:style>
  <w:style w:type="paragraph" w:customStyle="1" w:styleId="A4328938D68E400C83FC0E9DF8650F221">
    <w:name w:val="A4328938D68E400C83FC0E9DF8650F221"/>
    <w:rsid w:val="00417CBD"/>
    <w:rPr>
      <w:rFonts w:eastAsiaTheme="minorHAnsi"/>
      <w:lang w:eastAsia="en-US"/>
    </w:rPr>
  </w:style>
  <w:style w:type="paragraph" w:customStyle="1" w:styleId="6759D1A2AEEE4DE4BBB69D7E255C35561">
    <w:name w:val="6759D1A2AEEE4DE4BBB69D7E255C35561"/>
    <w:rsid w:val="00417CBD"/>
    <w:rPr>
      <w:rFonts w:eastAsiaTheme="minorHAnsi"/>
      <w:lang w:eastAsia="en-US"/>
    </w:rPr>
  </w:style>
  <w:style w:type="paragraph" w:customStyle="1" w:styleId="C4B091686A474F5AA58FAD7E94DAE0051">
    <w:name w:val="C4B091686A474F5AA58FAD7E94DAE0051"/>
    <w:rsid w:val="00417CBD"/>
    <w:rPr>
      <w:rFonts w:eastAsiaTheme="minorHAnsi"/>
      <w:lang w:eastAsia="en-US"/>
    </w:rPr>
  </w:style>
  <w:style w:type="paragraph" w:customStyle="1" w:styleId="06A35D7ED2AF4AD6B351938E83E09B4E1">
    <w:name w:val="06A35D7ED2AF4AD6B351938E83E09B4E1"/>
    <w:rsid w:val="00417CBD"/>
    <w:rPr>
      <w:rFonts w:eastAsiaTheme="minorHAnsi"/>
      <w:lang w:eastAsia="en-US"/>
    </w:rPr>
  </w:style>
  <w:style w:type="paragraph" w:customStyle="1" w:styleId="2F0BB02F58E547EC9D55916809712A231">
    <w:name w:val="2F0BB02F58E547EC9D55916809712A231"/>
    <w:rsid w:val="00417CBD"/>
    <w:rPr>
      <w:rFonts w:eastAsiaTheme="minorHAnsi"/>
      <w:lang w:eastAsia="en-US"/>
    </w:rPr>
  </w:style>
  <w:style w:type="paragraph" w:customStyle="1" w:styleId="8D9B1DFC919E4B90814200908A093B1D1">
    <w:name w:val="8D9B1DFC919E4B90814200908A093B1D1"/>
    <w:rsid w:val="00417CBD"/>
    <w:rPr>
      <w:rFonts w:eastAsiaTheme="minorHAnsi"/>
      <w:lang w:eastAsia="en-US"/>
    </w:rPr>
  </w:style>
  <w:style w:type="paragraph" w:customStyle="1" w:styleId="F2744DD61E8F40EC8A30F2E5159F0FBA1">
    <w:name w:val="F2744DD61E8F40EC8A30F2E5159F0FBA1"/>
    <w:rsid w:val="00417CBD"/>
    <w:rPr>
      <w:rFonts w:eastAsiaTheme="minorHAnsi"/>
      <w:lang w:eastAsia="en-US"/>
    </w:rPr>
  </w:style>
  <w:style w:type="paragraph" w:customStyle="1" w:styleId="F9F4211908F84741AC2AB316E232E7F61">
    <w:name w:val="F9F4211908F84741AC2AB316E232E7F61"/>
    <w:rsid w:val="00417CBD"/>
    <w:rPr>
      <w:rFonts w:eastAsiaTheme="minorHAnsi"/>
      <w:lang w:eastAsia="en-US"/>
    </w:rPr>
  </w:style>
  <w:style w:type="paragraph" w:customStyle="1" w:styleId="CC98E2F3F70F47CF9E0568728B45CE6D1">
    <w:name w:val="CC98E2F3F70F47CF9E0568728B45CE6D1"/>
    <w:rsid w:val="00417CBD"/>
    <w:rPr>
      <w:rFonts w:eastAsiaTheme="minorHAnsi"/>
      <w:lang w:eastAsia="en-US"/>
    </w:rPr>
  </w:style>
  <w:style w:type="paragraph" w:customStyle="1" w:styleId="5645DC7281DB4AAA8C2EADDA999818EC1">
    <w:name w:val="5645DC7281DB4AAA8C2EADDA999818EC1"/>
    <w:rsid w:val="00417CBD"/>
    <w:rPr>
      <w:rFonts w:eastAsiaTheme="minorHAnsi"/>
      <w:lang w:eastAsia="en-US"/>
    </w:rPr>
  </w:style>
  <w:style w:type="paragraph" w:customStyle="1" w:styleId="0CFD1177B56E4D24BA74EFE5CF36BC271">
    <w:name w:val="0CFD1177B56E4D24BA74EFE5CF36BC271"/>
    <w:rsid w:val="00417CBD"/>
    <w:rPr>
      <w:rFonts w:eastAsiaTheme="minorHAnsi"/>
      <w:lang w:eastAsia="en-US"/>
    </w:rPr>
  </w:style>
  <w:style w:type="paragraph" w:customStyle="1" w:styleId="868B07004A0B4FADB7F83015DFDF108F1">
    <w:name w:val="868B07004A0B4FADB7F83015DFDF108F1"/>
    <w:rsid w:val="00417CBD"/>
    <w:rPr>
      <w:rFonts w:eastAsiaTheme="minorHAnsi"/>
      <w:lang w:eastAsia="en-US"/>
    </w:rPr>
  </w:style>
  <w:style w:type="paragraph" w:customStyle="1" w:styleId="559316F2B02F405C839D71230C972C261">
    <w:name w:val="559316F2B02F405C839D71230C972C261"/>
    <w:rsid w:val="00417CBD"/>
    <w:rPr>
      <w:rFonts w:eastAsiaTheme="minorHAnsi"/>
      <w:lang w:eastAsia="en-US"/>
    </w:rPr>
  </w:style>
  <w:style w:type="paragraph" w:customStyle="1" w:styleId="2FECFD57B9F944869BB21D26D1807CDC1">
    <w:name w:val="2FECFD57B9F944869BB21D26D1807CDC1"/>
    <w:rsid w:val="00417CBD"/>
    <w:rPr>
      <w:rFonts w:eastAsiaTheme="minorHAnsi"/>
      <w:lang w:eastAsia="en-US"/>
    </w:rPr>
  </w:style>
  <w:style w:type="paragraph" w:customStyle="1" w:styleId="A9158CA16277496486C41EF1EA6C527E1">
    <w:name w:val="A9158CA16277496486C41EF1EA6C527E1"/>
    <w:rsid w:val="00417CBD"/>
    <w:rPr>
      <w:rFonts w:eastAsiaTheme="minorHAnsi"/>
      <w:lang w:eastAsia="en-US"/>
    </w:rPr>
  </w:style>
  <w:style w:type="paragraph" w:customStyle="1" w:styleId="6E68EEC863C04C13B09A31E34F80BFF01">
    <w:name w:val="6E68EEC863C04C13B09A31E34F80BFF01"/>
    <w:rsid w:val="00417CBD"/>
    <w:rPr>
      <w:rFonts w:eastAsiaTheme="minorHAnsi"/>
      <w:lang w:eastAsia="en-US"/>
    </w:rPr>
  </w:style>
  <w:style w:type="paragraph" w:customStyle="1" w:styleId="D862A23F5A8B4C8E938C06AFDDFFBF4C">
    <w:name w:val="D862A23F5A8B4C8E938C06AFDDFFBF4C"/>
    <w:rsid w:val="00417CBD"/>
    <w:rPr>
      <w:rFonts w:eastAsiaTheme="minorHAnsi"/>
      <w:lang w:eastAsia="en-US"/>
    </w:rPr>
  </w:style>
  <w:style w:type="paragraph" w:customStyle="1" w:styleId="0095254CBD8241B787F4A7C4B1791EE92">
    <w:name w:val="0095254CBD8241B787F4A7C4B1791EE92"/>
    <w:rsid w:val="00417CBD"/>
    <w:rPr>
      <w:rFonts w:eastAsiaTheme="minorHAnsi"/>
      <w:lang w:eastAsia="en-US"/>
    </w:rPr>
  </w:style>
  <w:style w:type="paragraph" w:customStyle="1" w:styleId="251FCE2BE63F421F811BEEF02338CB442">
    <w:name w:val="251FCE2BE63F421F811BEEF02338CB442"/>
    <w:rsid w:val="00417CBD"/>
    <w:rPr>
      <w:rFonts w:eastAsiaTheme="minorHAnsi"/>
      <w:lang w:eastAsia="en-US"/>
    </w:rPr>
  </w:style>
  <w:style w:type="paragraph" w:customStyle="1" w:styleId="EC7E0152F3DD4C248093656F89D59B862">
    <w:name w:val="EC7E0152F3DD4C248093656F89D59B862"/>
    <w:rsid w:val="00417CBD"/>
    <w:rPr>
      <w:rFonts w:eastAsiaTheme="minorHAnsi"/>
      <w:lang w:eastAsia="en-US"/>
    </w:rPr>
  </w:style>
  <w:style w:type="paragraph" w:customStyle="1" w:styleId="A87FCFEADC5A4D9F80897E15968311DF2">
    <w:name w:val="A87FCFEADC5A4D9F80897E15968311DF2"/>
    <w:rsid w:val="00417CBD"/>
    <w:rPr>
      <w:rFonts w:eastAsiaTheme="minorHAnsi"/>
      <w:lang w:eastAsia="en-US"/>
    </w:rPr>
  </w:style>
  <w:style w:type="paragraph" w:customStyle="1" w:styleId="10B424CF50C941169897069E3EEAE6012">
    <w:name w:val="10B424CF50C941169897069E3EEAE6012"/>
    <w:rsid w:val="00417CBD"/>
    <w:rPr>
      <w:rFonts w:eastAsiaTheme="minorHAnsi"/>
      <w:lang w:eastAsia="en-US"/>
    </w:rPr>
  </w:style>
  <w:style w:type="paragraph" w:customStyle="1" w:styleId="D132F94A7EF442F490A5BF81BCD9ADA32">
    <w:name w:val="D132F94A7EF442F490A5BF81BCD9ADA32"/>
    <w:rsid w:val="00417CBD"/>
    <w:rPr>
      <w:rFonts w:eastAsiaTheme="minorHAnsi"/>
      <w:lang w:eastAsia="en-US"/>
    </w:rPr>
  </w:style>
  <w:style w:type="paragraph" w:customStyle="1" w:styleId="CB79C16D91304DF185066E22BAC408702">
    <w:name w:val="CB79C16D91304DF185066E22BAC408702"/>
    <w:rsid w:val="00417CBD"/>
    <w:rPr>
      <w:rFonts w:eastAsiaTheme="minorHAnsi"/>
      <w:lang w:eastAsia="en-US"/>
    </w:rPr>
  </w:style>
  <w:style w:type="paragraph" w:customStyle="1" w:styleId="C863FAF8EBF442F7B759A47D655A4AE82">
    <w:name w:val="C863FAF8EBF442F7B759A47D655A4AE82"/>
    <w:rsid w:val="00417CBD"/>
    <w:rPr>
      <w:rFonts w:eastAsiaTheme="minorHAnsi"/>
      <w:lang w:eastAsia="en-US"/>
    </w:rPr>
  </w:style>
  <w:style w:type="paragraph" w:customStyle="1" w:styleId="EABFDA3F1E8F44D186BE5B4870ED7AA52">
    <w:name w:val="EABFDA3F1E8F44D186BE5B4870ED7AA52"/>
    <w:rsid w:val="00417CBD"/>
    <w:rPr>
      <w:rFonts w:eastAsiaTheme="minorHAnsi"/>
      <w:lang w:eastAsia="en-US"/>
    </w:rPr>
  </w:style>
  <w:style w:type="paragraph" w:customStyle="1" w:styleId="778F4B48A6244D718BF90D72A92257F32">
    <w:name w:val="778F4B48A6244D718BF90D72A92257F32"/>
    <w:rsid w:val="00417CBD"/>
    <w:rPr>
      <w:rFonts w:eastAsiaTheme="minorHAnsi"/>
      <w:lang w:eastAsia="en-US"/>
    </w:rPr>
  </w:style>
  <w:style w:type="paragraph" w:customStyle="1" w:styleId="822DFA3EA6A543C9BD2E4EAD1147F9A92">
    <w:name w:val="822DFA3EA6A543C9BD2E4EAD1147F9A92"/>
    <w:rsid w:val="00417CBD"/>
    <w:rPr>
      <w:rFonts w:eastAsiaTheme="minorHAnsi"/>
      <w:lang w:eastAsia="en-US"/>
    </w:rPr>
  </w:style>
  <w:style w:type="paragraph" w:customStyle="1" w:styleId="79D1E19FB38F4CC9B55EFE043C3A7E151">
    <w:name w:val="79D1E19FB38F4CC9B55EFE043C3A7E151"/>
    <w:rsid w:val="00417CBD"/>
    <w:rPr>
      <w:rFonts w:eastAsiaTheme="minorHAnsi"/>
      <w:lang w:eastAsia="en-US"/>
    </w:rPr>
  </w:style>
  <w:style w:type="paragraph" w:customStyle="1" w:styleId="07259D934737498C81B2B38C536198761">
    <w:name w:val="07259D934737498C81B2B38C536198761"/>
    <w:rsid w:val="00417CBD"/>
    <w:rPr>
      <w:rFonts w:eastAsiaTheme="minorHAnsi"/>
      <w:lang w:eastAsia="en-US"/>
    </w:rPr>
  </w:style>
  <w:style w:type="paragraph" w:customStyle="1" w:styleId="EA79988DB70D4082B6BE86AACC4045272">
    <w:name w:val="EA79988DB70D4082B6BE86AACC4045272"/>
    <w:rsid w:val="00417CBD"/>
    <w:rPr>
      <w:rFonts w:eastAsiaTheme="minorHAnsi"/>
      <w:lang w:eastAsia="en-US"/>
    </w:rPr>
  </w:style>
  <w:style w:type="paragraph" w:customStyle="1" w:styleId="95A92285DCDC479EA9C2F7AE8B1F74FF2">
    <w:name w:val="95A92285DCDC479EA9C2F7AE8B1F74FF2"/>
    <w:rsid w:val="00417CBD"/>
    <w:rPr>
      <w:rFonts w:eastAsiaTheme="minorHAnsi"/>
      <w:lang w:eastAsia="en-US"/>
    </w:rPr>
  </w:style>
  <w:style w:type="paragraph" w:customStyle="1" w:styleId="4FF56E73E5144F59953BBC91C9D942DE2">
    <w:name w:val="4FF56E73E5144F59953BBC91C9D942DE2"/>
    <w:rsid w:val="00417CBD"/>
    <w:rPr>
      <w:rFonts w:eastAsiaTheme="minorHAnsi"/>
      <w:lang w:eastAsia="en-US"/>
    </w:rPr>
  </w:style>
  <w:style w:type="paragraph" w:customStyle="1" w:styleId="D8B2BA5284CE421B8760F2698D1C4D822">
    <w:name w:val="D8B2BA5284CE421B8760F2698D1C4D822"/>
    <w:rsid w:val="00417CBD"/>
    <w:rPr>
      <w:rFonts w:eastAsiaTheme="minorHAnsi"/>
      <w:lang w:eastAsia="en-US"/>
    </w:rPr>
  </w:style>
  <w:style w:type="paragraph" w:customStyle="1" w:styleId="A4328938D68E400C83FC0E9DF8650F222">
    <w:name w:val="A4328938D68E400C83FC0E9DF8650F222"/>
    <w:rsid w:val="00417CBD"/>
    <w:rPr>
      <w:rFonts w:eastAsiaTheme="minorHAnsi"/>
      <w:lang w:eastAsia="en-US"/>
    </w:rPr>
  </w:style>
  <w:style w:type="paragraph" w:customStyle="1" w:styleId="6759D1A2AEEE4DE4BBB69D7E255C35562">
    <w:name w:val="6759D1A2AEEE4DE4BBB69D7E255C35562"/>
    <w:rsid w:val="00417CBD"/>
    <w:rPr>
      <w:rFonts w:eastAsiaTheme="minorHAnsi"/>
      <w:lang w:eastAsia="en-US"/>
    </w:rPr>
  </w:style>
  <w:style w:type="paragraph" w:customStyle="1" w:styleId="C4B091686A474F5AA58FAD7E94DAE0052">
    <w:name w:val="C4B091686A474F5AA58FAD7E94DAE0052"/>
    <w:rsid w:val="00417CBD"/>
    <w:rPr>
      <w:rFonts w:eastAsiaTheme="minorHAnsi"/>
      <w:lang w:eastAsia="en-US"/>
    </w:rPr>
  </w:style>
  <w:style w:type="paragraph" w:customStyle="1" w:styleId="06A35D7ED2AF4AD6B351938E83E09B4E2">
    <w:name w:val="06A35D7ED2AF4AD6B351938E83E09B4E2"/>
    <w:rsid w:val="00417CBD"/>
    <w:rPr>
      <w:rFonts w:eastAsiaTheme="minorHAnsi"/>
      <w:lang w:eastAsia="en-US"/>
    </w:rPr>
  </w:style>
  <w:style w:type="paragraph" w:customStyle="1" w:styleId="2F0BB02F58E547EC9D55916809712A232">
    <w:name w:val="2F0BB02F58E547EC9D55916809712A232"/>
    <w:rsid w:val="00417CBD"/>
    <w:rPr>
      <w:rFonts w:eastAsiaTheme="minorHAnsi"/>
      <w:lang w:eastAsia="en-US"/>
    </w:rPr>
  </w:style>
  <w:style w:type="paragraph" w:customStyle="1" w:styleId="8D9B1DFC919E4B90814200908A093B1D2">
    <w:name w:val="8D9B1DFC919E4B90814200908A093B1D2"/>
    <w:rsid w:val="00417CBD"/>
    <w:rPr>
      <w:rFonts w:eastAsiaTheme="minorHAnsi"/>
      <w:lang w:eastAsia="en-US"/>
    </w:rPr>
  </w:style>
  <w:style w:type="paragraph" w:customStyle="1" w:styleId="F2744DD61E8F40EC8A30F2E5159F0FBA2">
    <w:name w:val="F2744DD61E8F40EC8A30F2E5159F0FBA2"/>
    <w:rsid w:val="00417CBD"/>
    <w:rPr>
      <w:rFonts w:eastAsiaTheme="minorHAnsi"/>
      <w:lang w:eastAsia="en-US"/>
    </w:rPr>
  </w:style>
  <w:style w:type="paragraph" w:customStyle="1" w:styleId="F9F4211908F84741AC2AB316E232E7F62">
    <w:name w:val="F9F4211908F84741AC2AB316E232E7F62"/>
    <w:rsid w:val="00417CBD"/>
    <w:rPr>
      <w:rFonts w:eastAsiaTheme="minorHAnsi"/>
      <w:lang w:eastAsia="en-US"/>
    </w:rPr>
  </w:style>
  <w:style w:type="paragraph" w:customStyle="1" w:styleId="CC98E2F3F70F47CF9E0568728B45CE6D2">
    <w:name w:val="CC98E2F3F70F47CF9E0568728B45CE6D2"/>
    <w:rsid w:val="00417CBD"/>
    <w:rPr>
      <w:rFonts w:eastAsiaTheme="minorHAnsi"/>
      <w:lang w:eastAsia="en-US"/>
    </w:rPr>
  </w:style>
  <w:style w:type="paragraph" w:customStyle="1" w:styleId="5645DC7281DB4AAA8C2EADDA999818EC2">
    <w:name w:val="5645DC7281DB4AAA8C2EADDA999818EC2"/>
    <w:rsid w:val="00417CBD"/>
    <w:rPr>
      <w:rFonts w:eastAsiaTheme="minorHAnsi"/>
      <w:lang w:eastAsia="en-US"/>
    </w:rPr>
  </w:style>
  <w:style w:type="paragraph" w:customStyle="1" w:styleId="0CFD1177B56E4D24BA74EFE5CF36BC272">
    <w:name w:val="0CFD1177B56E4D24BA74EFE5CF36BC272"/>
    <w:rsid w:val="00417CBD"/>
    <w:rPr>
      <w:rFonts w:eastAsiaTheme="minorHAnsi"/>
      <w:lang w:eastAsia="en-US"/>
    </w:rPr>
  </w:style>
  <w:style w:type="paragraph" w:customStyle="1" w:styleId="868B07004A0B4FADB7F83015DFDF108F2">
    <w:name w:val="868B07004A0B4FADB7F83015DFDF108F2"/>
    <w:rsid w:val="00417CBD"/>
    <w:rPr>
      <w:rFonts w:eastAsiaTheme="minorHAnsi"/>
      <w:lang w:eastAsia="en-US"/>
    </w:rPr>
  </w:style>
  <w:style w:type="paragraph" w:customStyle="1" w:styleId="559316F2B02F405C839D71230C972C262">
    <w:name w:val="559316F2B02F405C839D71230C972C262"/>
    <w:rsid w:val="00417CBD"/>
    <w:rPr>
      <w:rFonts w:eastAsiaTheme="minorHAnsi"/>
      <w:lang w:eastAsia="en-US"/>
    </w:rPr>
  </w:style>
  <w:style w:type="paragraph" w:customStyle="1" w:styleId="2FECFD57B9F944869BB21D26D1807CDC2">
    <w:name w:val="2FECFD57B9F944869BB21D26D1807CDC2"/>
    <w:rsid w:val="00417CBD"/>
    <w:rPr>
      <w:rFonts w:eastAsiaTheme="minorHAnsi"/>
      <w:lang w:eastAsia="en-US"/>
    </w:rPr>
  </w:style>
  <w:style w:type="paragraph" w:customStyle="1" w:styleId="A9158CA16277496486C41EF1EA6C527E2">
    <w:name w:val="A9158CA16277496486C41EF1EA6C527E2"/>
    <w:rsid w:val="00417CBD"/>
    <w:rPr>
      <w:rFonts w:eastAsiaTheme="minorHAnsi"/>
      <w:lang w:eastAsia="en-US"/>
    </w:rPr>
  </w:style>
  <w:style w:type="paragraph" w:customStyle="1" w:styleId="6E68EEC863C04C13B09A31E34F80BFF02">
    <w:name w:val="6E68EEC863C04C13B09A31E34F80BFF02"/>
    <w:rsid w:val="00417CBD"/>
    <w:rPr>
      <w:rFonts w:eastAsiaTheme="minorHAnsi"/>
      <w:lang w:eastAsia="en-US"/>
    </w:rPr>
  </w:style>
  <w:style w:type="paragraph" w:customStyle="1" w:styleId="D862A23F5A8B4C8E938C06AFDDFFBF4C1">
    <w:name w:val="D862A23F5A8B4C8E938C06AFDDFFBF4C1"/>
    <w:rsid w:val="00417CBD"/>
    <w:rPr>
      <w:rFonts w:eastAsiaTheme="minorHAnsi"/>
      <w:lang w:eastAsia="en-US"/>
    </w:rPr>
  </w:style>
  <w:style w:type="paragraph" w:customStyle="1" w:styleId="191A62FF7D4A42BA9F47FDFAC0FB08CE">
    <w:name w:val="191A62FF7D4A42BA9F47FDFAC0FB08CE"/>
    <w:rsid w:val="00417CBD"/>
  </w:style>
  <w:style w:type="paragraph" w:customStyle="1" w:styleId="A0FB6A27B85640F3AA0C654B84E039C6">
    <w:name w:val="A0FB6A27B85640F3AA0C654B84E039C6"/>
    <w:rsid w:val="00417CBD"/>
  </w:style>
  <w:style w:type="paragraph" w:customStyle="1" w:styleId="57C2F436A5CB4A019D155820F4AE7FF8">
    <w:name w:val="57C2F436A5CB4A019D155820F4AE7FF8"/>
    <w:rsid w:val="00417CBD"/>
  </w:style>
  <w:style w:type="paragraph" w:customStyle="1" w:styleId="0A55A63B3D894C379BDEFAFDB78F2CDA">
    <w:name w:val="0A55A63B3D894C379BDEFAFDB78F2CDA"/>
    <w:rsid w:val="00417CBD"/>
  </w:style>
  <w:style w:type="paragraph" w:customStyle="1" w:styleId="0095254CBD8241B787F4A7C4B1791EE93">
    <w:name w:val="0095254CBD8241B787F4A7C4B1791EE93"/>
    <w:rsid w:val="00417CBD"/>
    <w:rPr>
      <w:rFonts w:eastAsiaTheme="minorHAnsi"/>
      <w:lang w:eastAsia="en-US"/>
    </w:rPr>
  </w:style>
  <w:style w:type="paragraph" w:customStyle="1" w:styleId="251FCE2BE63F421F811BEEF02338CB443">
    <w:name w:val="251FCE2BE63F421F811BEEF02338CB443"/>
    <w:rsid w:val="00417CBD"/>
    <w:rPr>
      <w:rFonts w:eastAsiaTheme="minorHAnsi"/>
      <w:lang w:eastAsia="en-US"/>
    </w:rPr>
  </w:style>
  <w:style w:type="paragraph" w:customStyle="1" w:styleId="EC7E0152F3DD4C248093656F89D59B863">
    <w:name w:val="EC7E0152F3DD4C248093656F89D59B863"/>
    <w:rsid w:val="00417CBD"/>
    <w:rPr>
      <w:rFonts w:eastAsiaTheme="minorHAnsi"/>
      <w:lang w:eastAsia="en-US"/>
    </w:rPr>
  </w:style>
  <w:style w:type="paragraph" w:customStyle="1" w:styleId="A87FCFEADC5A4D9F80897E15968311DF3">
    <w:name w:val="A87FCFEADC5A4D9F80897E15968311DF3"/>
    <w:rsid w:val="00417CBD"/>
    <w:rPr>
      <w:rFonts w:eastAsiaTheme="minorHAnsi"/>
      <w:lang w:eastAsia="en-US"/>
    </w:rPr>
  </w:style>
  <w:style w:type="paragraph" w:customStyle="1" w:styleId="10B424CF50C941169897069E3EEAE6013">
    <w:name w:val="10B424CF50C941169897069E3EEAE6013"/>
    <w:rsid w:val="00417CBD"/>
    <w:rPr>
      <w:rFonts w:eastAsiaTheme="minorHAnsi"/>
      <w:lang w:eastAsia="en-US"/>
    </w:rPr>
  </w:style>
  <w:style w:type="paragraph" w:customStyle="1" w:styleId="D132F94A7EF442F490A5BF81BCD9ADA33">
    <w:name w:val="D132F94A7EF442F490A5BF81BCD9ADA33"/>
    <w:rsid w:val="00417CBD"/>
    <w:rPr>
      <w:rFonts w:eastAsiaTheme="minorHAnsi"/>
      <w:lang w:eastAsia="en-US"/>
    </w:rPr>
  </w:style>
  <w:style w:type="paragraph" w:customStyle="1" w:styleId="CB79C16D91304DF185066E22BAC408703">
    <w:name w:val="CB79C16D91304DF185066E22BAC408703"/>
    <w:rsid w:val="00417CBD"/>
    <w:rPr>
      <w:rFonts w:eastAsiaTheme="minorHAnsi"/>
      <w:lang w:eastAsia="en-US"/>
    </w:rPr>
  </w:style>
  <w:style w:type="paragraph" w:customStyle="1" w:styleId="C863FAF8EBF442F7B759A47D655A4AE83">
    <w:name w:val="C863FAF8EBF442F7B759A47D655A4AE83"/>
    <w:rsid w:val="00417CBD"/>
    <w:rPr>
      <w:rFonts w:eastAsiaTheme="minorHAnsi"/>
      <w:lang w:eastAsia="en-US"/>
    </w:rPr>
  </w:style>
  <w:style w:type="paragraph" w:customStyle="1" w:styleId="EABFDA3F1E8F44D186BE5B4870ED7AA53">
    <w:name w:val="EABFDA3F1E8F44D186BE5B4870ED7AA53"/>
    <w:rsid w:val="00417CBD"/>
    <w:rPr>
      <w:rFonts w:eastAsiaTheme="minorHAnsi"/>
      <w:lang w:eastAsia="en-US"/>
    </w:rPr>
  </w:style>
  <w:style w:type="paragraph" w:customStyle="1" w:styleId="778F4B48A6244D718BF90D72A92257F33">
    <w:name w:val="778F4B48A6244D718BF90D72A92257F33"/>
    <w:rsid w:val="00417CBD"/>
    <w:rPr>
      <w:rFonts w:eastAsiaTheme="minorHAnsi"/>
      <w:lang w:eastAsia="en-US"/>
    </w:rPr>
  </w:style>
  <w:style w:type="paragraph" w:customStyle="1" w:styleId="822DFA3EA6A543C9BD2E4EAD1147F9A93">
    <w:name w:val="822DFA3EA6A543C9BD2E4EAD1147F9A93"/>
    <w:rsid w:val="00417CBD"/>
    <w:rPr>
      <w:rFonts w:eastAsiaTheme="minorHAnsi"/>
      <w:lang w:eastAsia="en-US"/>
    </w:rPr>
  </w:style>
  <w:style w:type="paragraph" w:customStyle="1" w:styleId="79D1E19FB38F4CC9B55EFE043C3A7E152">
    <w:name w:val="79D1E19FB38F4CC9B55EFE043C3A7E152"/>
    <w:rsid w:val="00417CBD"/>
    <w:rPr>
      <w:rFonts w:eastAsiaTheme="minorHAnsi"/>
      <w:lang w:eastAsia="en-US"/>
    </w:rPr>
  </w:style>
  <w:style w:type="paragraph" w:customStyle="1" w:styleId="07259D934737498C81B2B38C536198762">
    <w:name w:val="07259D934737498C81B2B38C536198762"/>
    <w:rsid w:val="00417CBD"/>
    <w:rPr>
      <w:rFonts w:eastAsiaTheme="minorHAnsi"/>
      <w:lang w:eastAsia="en-US"/>
    </w:rPr>
  </w:style>
  <w:style w:type="paragraph" w:customStyle="1" w:styleId="EA79988DB70D4082B6BE86AACC4045273">
    <w:name w:val="EA79988DB70D4082B6BE86AACC4045273"/>
    <w:rsid w:val="00417CBD"/>
    <w:rPr>
      <w:rFonts w:eastAsiaTheme="minorHAnsi"/>
      <w:lang w:eastAsia="en-US"/>
    </w:rPr>
  </w:style>
  <w:style w:type="paragraph" w:customStyle="1" w:styleId="95A92285DCDC479EA9C2F7AE8B1F74FF3">
    <w:name w:val="95A92285DCDC479EA9C2F7AE8B1F74FF3"/>
    <w:rsid w:val="00417CBD"/>
    <w:rPr>
      <w:rFonts w:eastAsiaTheme="minorHAnsi"/>
      <w:lang w:eastAsia="en-US"/>
    </w:rPr>
  </w:style>
  <w:style w:type="paragraph" w:customStyle="1" w:styleId="4FF56E73E5144F59953BBC91C9D942DE3">
    <w:name w:val="4FF56E73E5144F59953BBC91C9D942DE3"/>
    <w:rsid w:val="00417CBD"/>
    <w:rPr>
      <w:rFonts w:eastAsiaTheme="minorHAnsi"/>
      <w:lang w:eastAsia="en-US"/>
    </w:rPr>
  </w:style>
  <w:style w:type="paragraph" w:customStyle="1" w:styleId="D8B2BA5284CE421B8760F2698D1C4D823">
    <w:name w:val="D8B2BA5284CE421B8760F2698D1C4D823"/>
    <w:rsid w:val="00417CBD"/>
    <w:rPr>
      <w:rFonts w:eastAsiaTheme="minorHAnsi"/>
      <w:lang w:eastAsia="en-US"/>
    </w:rPr>
  </w:style>
  <w:style w:type="paragraph" w:customStyle="1" w:styleId="191A62FF7D4A42BA9F47FDFAC0FB08CE1">
    <w:name w:val="191A62FF7D4A42BA9F47FDFAC0FB08CE1"/>
    <w:rsid w:val="00417CBD"/>
    <w:rPr>
      <w:rFonts w:eastAsiaTheme="minorHAnsi"/>
      <w:lang w:eastAsia="en-US"/>
    </w:rPr>
  </w:style>
  <w:style w:type="paragraph" w:customStyle="1" w:styleId="6759D1A2AEEE4DE4BBB69D7E255C35563">
    <w:name w:val="6759D1A2AEEE4DE4BBB69D7E255C35563"/>
    <w:rsid w:val="00417CBD"/>
    <w:rPr>
      <w:rFonts w:eastAsiaTheme="minorHAnsi"/>
      <w:lang w:eastAsia="en-US"/>
    </w:rPr>
  </w:style>
  <w:style w:type="paragraph" w:customStyle="1" w:styleId="C4B091686A474F5AA58FAD7E94DAE0053">
    <w:name w:val="C4B091686A474F5AA58FAD7E94DAE0053"/>
    <w:rsid w:val="00417CBD"/>
    <w:rPr>
      <w:rFonts w:eastAsiaTheme="minorHAnsi"/>
      <w:lang w:eastAsia="en-US"/>
    </w:rPr>
  </w:style>
  <w:style w:type="paragraph" w:customStyle="1" w:styleId="06A35D7ED2AF4AD6B351938E83E09B4E3">
    <w:name w:val="06A35D7ED2AF4AD6B351938E83E09B4E3"/>
    <w:rsid w:val="00417CBD"/>
    <w:rPr>
      <w:rFonts w:eastAsiaTheme="minorHAnsi"/>
      <w:lang w:eastAsia="en-US"/>
    </w:rPr>
  </w:style>
  <w:style w:type="paragraph" w:customStyle="1" w:styleId="2F0BB02F58E547EC9D55916809712A233">
    <w:name w:val="2F0BB02F58E547EC9D55916809712A233"/>
    <w:rsid w:val="00417CBD"/>
    <w:rPr>
      <w:rFonts w:eastAsiaTheme="minorHAnsi"/>
      <w:lang w:eastAsia="en-US"/>
    </w:rPr>
  </w:style>
  <w:style w:type="paragraph" w:customStyle="1" w:styleId="A0FB6A27B85640F3AA0C654B84E039C61">
    <w:name w:val="A0FB6A27B85640F3AA0C654B84E039C61"/>
    <w:rsid w:val="00417CBD"/>
    <w:rPr>
      <w:rFonts w:eastAsiaTheme="minorHAnsi"/>
      <w:lang w:eastAsia="en-US"/>
    </w:rPr>
  </w:style>
  <w:style w:type="paragraph" w:customStyle="1" w:styleId="F2744DD61E8F40EC8A30F2E5159F0FBA3">
    <w:name w:val="F2744DD61E8F40EC8A30F2E5159F0FBA3"/>
    <w:rsid w:val="00417CBD"/>
    <w:rPr>
      <w:rFonts w:eastAsiaTheme="minorHAnsi"/>
      <w:lang w:eastAsia="en-US"/>
    </w:rPr>
  </w:style>
  <w:style w:type="paragraph" w:customStyle="1" w:styleId="F9F4211908F84741AC2AB316E232E7F63">
    <w:name w:val="F9F4211908F84741AC2AB316E232E7F63"/>
    <w:rsid w:val="00417CBD"/>
    <w:rPr>
      <w:rFonts w:eastAsiaTheme="minorHAnsi"/>
      <w:lang w:eastAsia="en-US"/>
    </w:rPr>
  </w:style>
  <w:style w:type="paragraph" w:customStyle="1" w:styleId="CC98E2F3F70F47CF9E0568728B45CE6D3">
    <w:name w:val="CC98E2F3F70F47CF9E0568728B45CE6D3"/>
    <w:rsid w:val="00417CBD"/>
    <w:rPr>
      <w:rFonts w:eastAsiaTheme="minorHAnsi"/>
      <w:lang w:eastAsia="en-US"/>
    </w:rPr>
  </w:style>
  <w:style w:type="paragraph" w:customStyle="1" w:styleId="5645DC7281DB4AAA8C2EADDA999818EC3">
    <w:name w:val="5645DC7281DB4AAA8C2EADDA999818EC3"/>
    <w:rsid w:val="00417CBD"/>
    <w:rPr>
      <w:rFonts w:eastAsiaTheme="minorHAnsi"/>
      <w:lang w:eastAsia="en-US"/>
    </w:rPr>
  </w:style>
  <w:style w:type="paragraph" w:customStyle="1" w:styleId="57C2F436A5CB4A019D155820F4AE7FF81">
    <w:name w:val="57C2F436A5CB4A019D155820F4AE7FF81"/>
    <w:rsid w:val="00417CBD"/>
    <w:rPr>
      <w:rFonts w:eastAsiaTheme="minorHAnsi"/>
      <w:lang w:eastAsia="en-US"/>
    </w:rPr>
  </w:style>
  <w:style w:type="paragraph" w:customStyle="1" w:styleId="868B07004A0B4FADB7F83015DFDF108F3">
    <w:name w:val="868B07004A0B4FADB7F83015DFDF108F3"/>
    <w:rsid w:val="00417CBD"/>
    <w:rPr>
      <w:rFonts w:eastAsiaTheme="minorHAnsi"/>
      <w:lang w:eastAsia="en-US"/>
    </w:rPr>
  </w:style>
  <w:style w:type="paragraph" w:customStyle="1" w:styleId="559316F2B02F405C839D71230C972C263">
    <w:name w:val="559316F2B02F405C839D71230C972C263"/>
    <w:rsid w:val="00417CBD"/>
    <w:rPr>
      <w:rFonts w:eastAsiaTheme="minorHAnsi"/>
      <w:lang w:eastAsia="en-US"/>
    </w:rPr>
  </w:style>
  <w:style w:type="paragraph" w:customStyle="1" w:styleId="2FECFD57B9F944869BB21D26D1807CDC3">
    <w:name w:val="2FECFD57B9F944869BB21D26D1807CDC3"/>
    <w:rsid w:val="00417CBD"/>
    <w:rPr>
      <w:rFonts w:eastAsiaTheme="minorHAnsi"/>
      <w:lang w:eastAsia="en-US"/>
    </w:rPr>
  </w:style>
  <w:style w:type="paragraph" w:customStyle="1" w:styleId="A9158CA16277496486C41EF1EA6C527E3">
    <w:name w:val="A9158CA16277496486C41EF1EA6C527E3"/>
    <w:rsid w:val="00417CBD"/>
    <w:rPr>
      <w:rFonts w:eastAsiaTheme="minorHAnsi"/>
      <w:lang w:eastAsia="en-US"/>
    </w:rPr>
  </w:style>
  <w:style w:type="paragraph" w:customStyle="1" w:styleId="0A55A63B3D894C379BDEFAFDB78F2CDA1">
    <w:name w:val="0A55A63B3D894C379BDEFAFDB78F2CDA1"/>
    <w:rsid w:val="00417CBD"/>
    <w:rPr>
      <w:rFonts w:eastAsiaTheme="minorHAnsi"/>
      <w:lang w:eastAsia="en-US"/>
    </w:rPr>
  </w:style>
  <w:style w:type="paragraph" w:customStyle="1" w:styleId="D862A23F5A8B4C8E938C06AFDDFFBF4C2">
    <w:name w:val="D862A23F5A8B4C8E938C06AFDDFFBF4C2"/>
    <w:rsid w:val="00417CBD"/>
    <w:rPr>
      <w:rFonts w:eastAsiaTheme="minorHAnsi"/>
      <w:lang w:eastAsia="en-US"/>
    </w:rPr>
  </w:style>
  <w:style w:type="paragraph" w:customStyle="1" w:styleId="7D3668AE085F430180A3D318FD2677C7">
    <w:name w:val="7D3668AE085F430180A3D318FD2677C7"/>
    <w:rsid w:val="00417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Rath</dc:creator>
  <cp:keywords/>
  <dc:description/>
  <cp:lastModifiedBy>Sabine Rath</cp:lastModifiedBy>
  <cp:revision>5</cp:revision>
  <dcterms:created xsi:type="dcterms:W3CDTF">2023-08-26T11:28:00Z</dcterms:created>
  <dcterms:modified xsi:type="dcterms:W3CDTF">2023-08-26T11:38:00Z</dcterms:modified>
</cp:coreProperties>
</file>